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at" ContentType="text/plai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20520" w14:textId="55E18CD2" w:rsidR="000E4BA6" w:rsidRPr="0070102E" w:rsidRDefault="000E4BA6" w:rsidP="000E4BA6">
      <w:pPr>
        <w:spacing w:line="360" w:lineRule="auto"/>
        <w:jc w:val="center"/>
        <w:rPr>
          <w:rFonts w:ascii="京东朗正体 玲珑" w:eastAsia="京东朗正体 玲珑" w:hAnsi="京东朗正体 玲珑" w:cs="Arial"/>
          <w:b/>
          <w:kern w:val="0"/>
          <w:szCs w:val="18"/>
        </w:rPr>
      </w:pPr>
      <w:r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京东物流</w:t>
      </w:r>
      <w:r w:rsidR="00F12501" w:rsidRPr="0070102E">
        <w:rPr>
          <w:rFonts w:ascii="京东朗正体 玲珑" w:eastAsia="京东朗正体 玲珑" w:hAnsi="京东朗正体 玲珑" w:cs="Arial"/>
          <w:b/>
          <w:kern w:val="0"/>
          <w:szCs w:val="18"/>
        </w:rPr>
        <w:t>2025</w:t>
      </w:r>
      <w:r w:rsidR="00194950"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年</w:t>
      </w:r>
      <w:r w:rsidR="007D7080"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航空</w:t>
      </w:r>
      <w:r w:rsidR="005E7C6C"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【</w:t>
      </w:r>
      <w:r w:rsidR="00581CBF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东北</w:t>
      </w:r>
      <w:r w:rsidR="007329CF"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区域</w:t>
      </w:r>
      <w:r w:rsidR="00581CBF" w:rsidRPr="00581CBF">
        <w:rPr>
          <w:rFonts w:ascii="京东朗正体 玲珑" w:eastAsia="京东朗正体 玲珑" w:hAnsi="京东朗正体 玲珑" w:cs="Arial" w:hint="eastAsia"/>
          <w:b/>
          <w:color w:val="FF0000"/>
          <w:kern w:val="0"/>
          <w:szCs w:val="18"/>
        </w:rPr>
        <w:t>长春</w:t>
      </w:r>
      <w:r w:rsidR="007329CF" w:rsidRPr="00581CBF">
        <w:rPr>
          <w:rFonts w:ascii="京东朗正体 玲珑" w:eastAsia="京东朗正体 玲珑" w:hAnsi="京东朗正体 玲珑" w:cs="Arial" w:hint="eastAsia"/>
          <w:b/>
          <w:color w:val="FF0000"/>
          <w:kern w:val="0"/>
          <w:szCs w:val="18"/>
        </w:rPr>
        <w:t>出港</w:t>
      </w:r>
      <w:r w:rsidR="00581CBF" w:rsidRPr="00581CBF">
        <w:rPr>
          <w:rFonts w:ascii="京东朗正体 玲珑" w:eastAsia="京东朗正体 玲珑" w:hAnsi="京东朗正体 玲珑" w:cs="Arial" w:hint="eastAsia"/>
          <w:b/>
          <w:color w:val="FF0000"/>
          <w:kern w:val="0"/>
          <w:szCs w:val="18"/>
        </w:rPr>
        <w:t>陆转航</w:t>
      </w:r>
      <w:r w:rsidR="005E7C6C"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】运</w:t>
      </w:r>
      <w:r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输业务招标</w:t>
      </w:r>
      <w:r w:rsidR="005E7C6C" w:rsidRPr="0070102E">
        <w:rPr>
          <w:rFonts w:ascii="京东朗正体 玲珑" w:eastAsia="京东朗正体 玲珑" w:hAnsi="京东朗正体 玲珑" w:cs="Arial" w:hint="eastAsia"/>
          <w:b/>
          <w:kern w:val="0"/>
          <w:szCs w:val="18"/>
        </w:rPr>
        <w:t>书</w:t>
      </w:r>
    </w:p>
    <w:p w14:paraId="344F5AD3" w14:textId="35F17167" w:rsidR="000E4BA6" w:rsidRPr="0090131A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D0EBBAE" w14:textId="77777777" w:rsidR="00975285" w:rsidRPr="003B6701" w:rsidRDefault="00975285" w:rsidP="003B6701">
      <w:pPr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kern w:val="0"/>
          <w:sz w:val="16"/>
          <w:szCs w:val="18"/>
        </w:rPr>
      </w:pPr>
      <w:r w:rsidRPr="003B6701">
        <w:rPr>
          <w:rFonts w:ascii="京东朗正体 玲珑" w:eastAsia="京东朗正体 玲珑" w:hAnsi="京东朗正体 玲珑" w:cs="Arial" w:hint="eastAsia"/>
          <w:b/>
          <w:kern w:val="0"/>
          <w:sz w:val="16"/>
          <w:szCs w:val="18"/>
        </w:rPr>
        <w:t>【京东物流运输有限公司代表关联公司组织招标，京东物流运输有限公司及关联公司统称“京东物流”】</w:t>
      </w:r>
    </w:p>
    <w:p w14:paraId="3ED62383" w14:textId="77777777" w:rsidR="009412F3" w:rsidRPr="00975285" w:rsidRDefault="009412F3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</w:p>
    <w:p w14:paraId="6C61A365" w14:textId="77777777" w:rsidR="00581CBF" w:rsidRPr="00866418" w:rsidRDefault="00581CBF" w:rsidP="00581CBF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</w:pP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招标编号</w:t>
      </w:r>
      <w:r w:rsidRPr="008664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：【</w:t>
      </w:r>
      <w:r w:rsidRPr="00866418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2025YSZCHK0113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A</w:t>
      </w:r>
      <w:r w:rsidRPr="008664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】</w:t>
      </w:r>
    </w:p>
    <w:p w14:paraId="78C6425D" w14:textId="77777777" w:rsidR="00581CBF" w:rsidRPr="0028346D" w:rsidRDefault="00581CBF" w:rsidP="00581CBF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</w:pP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报名截止时间：【202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5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年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2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月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12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日1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9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:00】</w:t>
      </w:r>
      <w:r w:rsidRPr="0028346D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（报名完成后</w:t>
      </w:r>
      <w:proofErr w:type="gramStart"/>
      <w:r w:rsidRPr="0028346D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即可线上</w:t>
      </w:r>
      <w:proofErr w:type="gramEnd"/>
      <w:r w:rsidRPr="0028346D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报价）</w:t>
      </w:r>
    </w:p>
    <w:p w14:paraId="68ECE08B" w14:textId="77777777" w:rsidR="00581CBF" w:rsidRPr="0028346D" w:rsidRDefault="00581CBF" w:rsidP="00581CBF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</w:pP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报价</w:t>
      </w:r>
      <w:r w:rsidRPr="002834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截止时间：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【202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5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年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2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月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14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日1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0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:00】</w:t>
      </w:r>
    </w:p>
    <w:p w14:paraId="626F30F3" w14:textId="77777777" w:rsidR="00581CBF" w:rsidRPr="0028346D" w:rsidRDefault="00581CBF" w:rsidP="00581CBF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</w:pP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技术标评审截止时间：【202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5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年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2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月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14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日</w:t>
      </w:r>
      <w:r w:rsidRPr="002834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1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7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:00】</w:t>
      </w:r>
    </w:p>
    <w:p w14:paraId="5EB5CF2A" w14:textId="77777777" w:rsidR="00581CBF" w:rsidRPr="00F42771" w:rsidRDefault="00581CBF" w:rsidP="00581CBF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系统议价截止时间：【202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5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年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2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月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14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日1</w:t>
      </w:r>
      <w:r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8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:</w:t>
      </w:r>
      <w:r w:rsidRPr="002834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00</w:t>
      </w:r>
      <w:r w:rsidRPr="002834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】</w:t>
      </w:r>
    </w:p>
    <w:p w14:paraId="61130ADE" w14:textId="743429DC" w:rsidR="000E4BA6" w:rsidRPr="0090131A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90131A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90131A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950F43" w:rsidRPr="0090131A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90131A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77777777" w:rsidR="00353512" w:rsidRPr="0090131A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5751B44E" w14:textId="77777777" w:rsidR="00A15C74" w:rsidRPr="00A15C74" w:rsidRDefault="00A15C74" w:rsidP="00A15C74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础设施服务商。</w:t>
      </w:r>
    </w:p>
    <w:p w14:paraId="747EEDDF" w14:textId="77777777" w:rsidR="00A15C74" w:rsidRPr="00A15C74" w:rsidRDefault="00A15C74" w:rsidP="00A15C74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44788689" w14:textId="77777777" w:rsidR="00A15C74" w:rsidRPr="00A15C74" w:rsidRDefault="00A15C74" w:rsidP="00A15C74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5ECE1FCB" w14:textId="77777777" w:rsidR="00A15C74" w:rsidRPr="00A15C74" w:rsidRDefault="00A15C74" w:rsidP="00A15C74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24A68969" w14:textId="77777777" w:rsidR="00A15C74" w:rsidRPr="00A15C74" w:rsidRDefault="00A15C74" w:rsidP="00A15C74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术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态平台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的数量已超过2000个。</w:t>
      </w:r>
    </w:p>
    <w:p w14:paraId="23F252BE" w14:textId="77777777" w:rsidR="00A15C74" w:rsidRPr="00A15C74" w:rsidRDefault="00A15C74" w:rsidP="00A15C74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一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05B4D194" w14:textId="4577CA94" w:rsidR="006B2A66" w:rsidRPr="0090131A" w:rsidRDefault="00A15C74" w:rsidP="006B2A66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</w:t>
      </w:r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入选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球《2024可持续发展年鉴（中国版）》，并在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估中获得的评分进一步提升，位于全球行业前列。京东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</w:t>
      </w:r>
      <w:proofErr w:type="gramEnd"/>
      <w:r w:rsidRPr="00A15C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化能力持续向实体经济开放，服务实体经济，持续创造价值</w:t>
      </w:r>
      <w:r w:rsidR="00950F43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A7215A2" w:rsidR="000E4BA6" w:rsidRPr="0090131A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90131A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90131A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001C610A" w:rsidR="000E4BA6" w:rsidRPr="0090131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《标的基础信息》（含线路明细介绍）；</w:t>
      </w:r>
      <w:r w:rsidR="00EA62F9" w:rsidRPr="0090131A" w:rsidDel="00EA62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79E7043D" w:rsidR="000E4BA6" w:rsidRPr="0090131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="00975285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不接受任何技术或商务负偏离，出现任何负偏离将直接废标，部分正偏离会获得评标高分；</w:t>
      </w:r>
    </w:p>
    <w:p w14:paraId="3E55559C" w14:textId="792888D8" w:rsidR="008A1E12" w:rsidRPr="0090131A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90131A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90131A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06598A" w:rsidRPr="00347169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【自</w:t>
      </w:r>
      <w:r w:rsidR="004A30A3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合同盖章生效之日</w:t>
      </w:r>
      <w:r w:rsidR="0006598A" w:rsidRPr="00347169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起至2026年</w:t>
      </w:r>
      <w:r w:rsidR="004A30A3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cyan"/>
        </w:rPr>
        <w:t>1</w:t>
      </w:r>
      <w:r w:rsidR="0006598A" w:rsidRPr="00347169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月</w:t>
      </w:r>
      <w:r w:rsidR="004A30A3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cyan"/>
        </w:rPr>
        <w:t>31</w:t>
      </w:r>
      <w:r w:rsidR="0006598A" w:rsidRPr="00347169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日止】</w:t>
      </w:r>
      <w:r w:rsidR="008A1E12" w:rsidRPr="00347169" w:rsidDel="008A1E12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 xml:space="preserve"> </w:t>
      </w:r>
    </w:p>
    <w:p w14:paraId="134970D2" w14:textId="73F61262" w:rsidR="000E4BA6" w:rsidRPr="0090131A" w:rsidRDefault="008A1E1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报价单内必须将所有报价信息填写完毕，报价信息不全</w:t>
      </w:r>
      <w:proofErr w:type="gramStart"/>
      <w:r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946A2E6" w:rsidR="000E4BA6" w:rsidRPr="0090131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</w:t>
      </w:r>
      <w:r w:rsidR="00975285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运输服务合同条款为准，合同模板详情见附件</w:t>
      </w:r>
      <w:r w:rsidR="00466D14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90131A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90131A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90131A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6CEBEC12" w:rsidR="006B7BA7" w:rsidRPr="0090131A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7631BF47" w:rsidR="00D55973" w:rsidRPr="0090131A" w:rsidRDefault="000E4BA6" w:rsidP="00C66ECD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必须具有独立法人资格，具有独立承担民事责任能力，</w:t>
      </w:r>
      <w:r w:rsidR="00EA62F9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EA62F9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EA62F9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《税务登记证》、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《道路运输经营许可</w:t>
      </w:r>
      <w:r w:rsidR="007D7080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证》、《开户许可证》、一般纳税人证明等有效证件；</w:t>
      </w:r>
    </w:p>
    <w:p w14:paraId="0C4F7221" w14:textId="77777777" w:rsidR="00EA62F9" w:rsidRPr="0090131A" w:rsidRDefault="000E4BA6" w:rsidP="004468FE">
      <w:pPr>
        <w:pStyle w:val="ab"/>
        <w:widowControl/>
        <w:adjustRightInd w:val="0"/>
        <w:snapToGrid w:val="0"/>
        <w:ind w:left="720" w:firstLineChars="0" w:hanging="72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417050F1" w14:textId="6D840725" w:rsidR="000E4BA6" w:rsidRPr="0090131A" w:rsidRDefault="000E4BA6" w:rsidP="00AD55B2">
      <w:pPr>
        <w:pStyle w:val="ab"/>
        <w:widowControl/>
        <w:numPr>
          <w:ilvl w:val="1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</w:t>
      </w:r>
      <w:r w:rsidR="007D7080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，已三证合一的企业，《组织机构代码证》、《税务登记证》不作要求</w:t>
      </w:r>
      <w:r w:rsidR="00EA62F9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53F0CEB6" w14:textId="7879E6E9" w:rsidR="00EA62F9" w:rsidRPr="0090131A" w:rsidRDefault="00EA62F9" w:rsidP="00AD55B2">
      <w:pPr>
        <w:pStyle w:val="ab"/>
        <w:widowControl/>
        <w:numPr>
          <w:ilvl w:val="1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未存在重大异常状态，是指企业未被列入“京东在限制区域且在限制投标有效期内的黑名单及灰名单承运商”、“与京东存在尚未妥善解决的纠纷”、“承运商法人在被限高限飞期间”、“市监局公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5746FA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、“重大税收违法案件”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等重大异常的状态；</w:t>
      </w:r>
    </w:p>
    <w:p w14:paraId="27739BF8" w14:textId="094BBA05" w:rsidR="00EA62F9" w:rsidRPr="0090131A" w:rsidRDefault="00EA62F9" w:rsidP="00AD55B2">
      <w:pPr>
        <w:pStyle w:val="ab"/>
        <w:numPr>
          <w:ilvl w:val="1"/>
          <w:numId w:val="2"/>
        </w:numPr>
        <w:ind w:firstLineChars="0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一般纳税人，可以开具增值税发票，发票税率要求为9%。</w:t>
      </w:r>
    </w:p>
    <w:p w14:paraId="0CDE0F09" w14:textId="5AEA25C4" w:rsidR="000E4BA6" w:rsidRPr="0090131A" w:rsidRDefault="007D7080" w:rsidP="0014708C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DE156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《中国民用航空危险品运输训练合格证》、《国内货运岗位资格证书》、《安保证书》各具有1本，</w:t>
      </w:r>
      <w:r w:rsidR="0014708C" w:rsidRPr="00DE156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为承运商自有人员</w:t>
      </w:r>
      <w:r w:rsidRPr="00DE156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且</w:t>
      </w:r>
      <w:r w:rsidR="0075476A" w:rsidRPr="00DE156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均</w:t>
      </w:r>
      <w:r w:rsidRPr="00DE156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在有效期内；</w:t>
      </w: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14AEDBBD" w14:textId="490A770D" w:rsidR="007D7080" w:rsidRPr="0090131A" w:rsidRDefault="007D7080" w:rsidP="007D7080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具有航空货物销售代理协议；</w:t>
      </w:r>
    </w:p>
    <w:p w14:paraId="3DF38BCF" w14:textId="6435EF38" w:rsidR="000E4BA6" w:rsidRPr="0090131A" w:rsidRDefault="00B15630" w:rsidP="005738AF">
      <w:pPr>
        <w:pStyle w:val="ab"/>
        <w:numPr>
          <w:ilvl w:val="0"/>
          <w:numId w:val="2"/>
        </w:numPr>
        <w:ind w:firstLineChars="0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公司注册时间满1年，</w:t>
      </w:r>
      <w:r w:rsidR="000E4BA6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注册资金不低于</w:t>
      </w:r>
      <w:r w:rsidR="00E73B48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7D7080"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100</w:t>
      </w:r>
      <w:r w:rsidR="00E73B48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r w:rsidR="000E4BA6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万；</w:t>
      </w:r>
    </w:p>
    <w:p w14:paraId="170CE50B" w14:textId="7AD351DD" w:rsidR="000E4BA6" w:rsidRPr="0090131A" w:rsidRDefault="000E4BA6" w:rsidP="008A52F1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有明确、固定办公场所；</w:t>
      </w:r>
    </w:p>
    <w:p w14:paraId="64BB90C4" w14:textId="3D134CFD" w:rsidR="000E4BA6" w:rsidRPr="0090131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0AAD8AC5" w14:textId="28B06ED4" w:rsidR="000E4BA6" w:rsidRPr="0090131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3EB159B2" w14:textId="416BC654" w:rsidR="000E4BA6" w:rsidRPr="0090131A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备注：</w:t>
      </w:r>
      <w:r w:rsidRPr="0090131A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>目前未与京东</w:t>
      </w:r>
      <w:r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物流</w:t>
      </w:r>
      <w:r w:rsidRPr="0090131A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>合作的公司，</w:t>
      </w:r>
      <w:r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需首先入驻成为京东物流运力，网址：</w:t>
      </w:r>
      <w:r w:rsidR="00221392" w:rsidRPr="0090131A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>https://tms.jdl.com/</w:t>
      </w:r>
    </w:p>
    <w:p w14:paraId="34CAC8FF" w14:textId="4CBCA2AD" w:rsidR="000E4BA6" w:rsidRPr="0090131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1FCACE6C" w:rsidR="000E4BA6" w:rsidRPr="0090131A" w:rsidRDefault="00F448E3" w:rsidP="00F448E3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招标形式：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（承运商登陆账号若已绑定企业信息，则此登录账号不得再继续注册京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驿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平台个体信息，否则系统内身份异常，将造成不能招投标情况）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投标人需对投标文件的真实性、准确性负责，一旦中标，投标书将作为合同的重要组成部分；</w:t>
      </w:r>
    </w:p>
    <w:p w14:paraId="72D395EB" w14:textId="77777777" w:rsidR="00E71441" w:rsidRPr="0090131A" w:rsidRDefault="00E71441" w:rsidP="00E71441">
      <w:pPr>
        <w:pStyle w:val="ab"/>
        <w:numPr>
          <w:ilvl w:val="0"/>
          <w:numId w:val="7"/>
        </w:numPr>
        <w:ind w:firstLineChars="0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评标维度：依据投标承运商的商务标、及技术标得分综合评定；</w:t>
      </w:r>
    </w:p>
    <w:p w14:paraId="229ED4AF" w14:textId="15063DB2" w:rsidR="00E71441" w:rsidRPr="0090131A" w:rsidRDefault="00E71441" w:rsidP="008E5DE8">
      <w:pPr>
        <w:pStyle w:val="ab"/>
        <w:numPr>
          <w:ilvl w:val="0"/>
          <w:numId w:val="7"/>
        </w:numPr>
        <w:ind w:firstLineChars="0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技术标说明：投标承运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报名，并完成投标保证金缴纳后，需参考系统</w:t>
      </w:r>
      <w:r w:rsidR="008E5DE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或附件二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技术标评定维度，在规定的时间内完成技术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资料</w:t>
      </w:r>
      <w:r w:rsidR="008E5DE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（盖章版）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的上传，</w:t>
      </w:r>
      <w:r w:rsidR="008E5DE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同时，需要在</w:t>
      </w:r>
      <w:r w:rsidR="0006598A" w:rsidRPr="0006598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cyan"/>
        </w:rPr>
        <w:t>【2025年2月</w:t>
      </w:r>
      <w:r w:rsidR="002F0886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cyan"/>
        </w:rPr>
        <w:t>1</w:t>
      </w:r>
      <w:r w:rsidR="002F0886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cyan"/>
        </w:rPr>
        <w:t>2</w:t>
      </w:r>
      <w:r w:rsidR="0006598A" w:rsidRPr="0006598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cyan"/>
        </w:rPr>
        <w:t>日12:00】</w:t>
      </w:r>
      <w:r w:rsidR="008E5DE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前将盖章版照片和电子版、及相关支持性文件发送</w:t>
      </w:r>
      <w:proofErr w:type="gramStart"/>
      <w:r w:rsidR="008E5DE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至以下</w:t>
      </w:r>
      <w:proofErr w:type="gramEnd"/>
      <w:r w:rsidR="008E5DE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邮箱：</w:t>
      </w:r>
      <w:r w:rsidR="0006598A" w:rsidRPr="0006598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lipeihong5@jd.com、wanghuifang24@jd.com、gongtie1@jd.com</w:t>
      </w:r>
      <w:r w:rsidR="008E5DE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未上传技术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97E5949" w:rsidR="000E4BA6" w:rsidRPr="0090131A" w:rsidRDefault="00E71441" w:rsidP="00E71441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商务标说明：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参与招投标承运商需按时在系统完成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首次报价后系统将结合报价情况启动多轮议价，以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的通知为主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3BB29DF3" w14:textId="07960C68" w:rsidR="000E4BA6" w:rsidRPr="0090131A" w:rsidRDefault="000E4BA6" w:rsidP="000E4BA6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线上系统投标具体操作要求</w:t>
      </w:r>
      <w:r w:rsidR="00456453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见下：</w:t>
      </w:r>
    </w:p>
    <w:p w14:paraId="4E623969" w14:textId="27B978EE" w:rsidR="000E4BA6" w:rsidRPr="0090131A" w:rsidRDefault="000E4BA6" w:rsidP="000E4BA6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90131A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47F0B0B8" w:rsidR="000E4BA6" w:rsidRPr="0090131A" w:rsidRDefault="000E4BA6" w:rsidP="00221392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6598A" w:rsidRPr="00B80EA8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【2025年2月</w:t>
      </w:r>
      <w:r w:rsidR="002F0886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1</w:t>
      </w:r>
      <w:r w:rsidR="002F0886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cyan"/>
        </w:rPr>
        <w:t>2</w:t>
      </w:r>
      <w:r w:rsidR="0006598A" w:rsidRPr="00B80EA8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日1</w:t>
      </w:r>
      <w:r w:rsidR="002F0886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cyan"/>
        </w:rPr>
        <w:t>9</w:t>
      </w:r>
      <w:r w:rsidR="0006598A" w:rsidRPr="00B80EA8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cyan"/>
        </w:rPr>
        <w:t>:00】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，线上报名网址：</w:t>
      </w:r>
      <w:r w:rsidR="007712CE" w:rsidRPr="007712C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https://c-tms.jdl.com/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761A10" w:rsidRPr="0090131A" w:rsidDel="00761A10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77402F15" w:rsidR="002D0AD1" w:rsidRPr="0090131A" w:rsidRDefault="000E4BA6" w:rsidP="00D17AE7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C36C51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系统报名操作方式见附件</w:t>
      </w:r>
      <w:r w:rsidR="000C2917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五</w:t>
      </w:r>
      <w:r w:rsidR="00C36C51" w:rsidRPr="0090131A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>《</w:t>
      </w:r>
      <w:r w:rsidR="00C36C51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承运商入驻及投标指导手册</w:t>
      </w:r>
      <w:r w:rsidR="00C36C51" w:rsidRPr="0090131A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>》；系统报名时，在合作承运商</w:t>
      </w:r>
      <w:r w:rsidR="00225976" w:rsidRPr="00225976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区域内与京东</w:t>
      </w:r>
      <w:proofErr w:type="gramStart"/>
      <w:r w:rsidR="00975285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物流</w:t>
      </w:r>
      <w:r w:rsidR="00225976" w:rsidRPr="00225976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现合作</w:t>
      </w:r>
      <w:proofErr w:type="gramEnd"/>
      <w:r w:rsidR="00225976" w:rsidRPr="00225976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业务周期持续六个月以上</w:t>
      </w:r>
      <w:r w:rsidR="00CF5076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，</w:t>
      </w:r>
      <w:r w:rsidR="00EA67D3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且在京东物流有</w:t>
      </w:r>
      <w:r w:rsidR="00225976" w:rsidRPr="00225976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【2】万元及以上的航空业务待结款项</w:t>
      </w:r>
      <w:r w:rsidR="00C36C51" w:rsidRPr="0090131A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>可不缴纳投标保证金</w:t>
      </w:r>
      <w:r w:rsidR="00C36C51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，上传附件</w:t>
      </w:r>
      <w:r w:rsidR="000C2917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三</w:t>
      </w:r>
      <w:r w:rsidR="00C36C51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《投标承诺函》。其他参与投标承运商均需缴纳投标保证金并上传</w:t>
      </w:r>
      <w:r w:rsidR="000C2917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附件四</w:t>
      </w:r>
      <w:r w:rsidR="00C36C51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《投标函》、《投标保证金缴纳凭证》</w:t>
      </w:r>
      <w:r w:rsidR="002D0AD1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。</w:t>
      </w:r>
      <w:r w:rsidR="009838A5" w:rsidRPr="0090131A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 xml:space="preserve">上传完毕我司工作人员进行审核后，继续系统操作需报名的相应标的。 </w:t>
      </w:r>
    </w:p>
    <w:p w14:paraId="14F55087" w14:textId="5A6EA836" w:rsidR="000A57BE" w:rsidRPr="0090131A" w:rsidRDefault="009F0D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3817CD" wp14:editId="5CFABA88">
                <wp:simplePos x="0" y="0"/>
                <wp:positionH relativeFrom="column">
                  <wp:posOffset>25400</wp:posOffset>
                </wp:positionH>
                <wp:positionV relativeFrom="paragraph">
                  <wp:posOffset>43180</wp:posOffset>
                </wp:positionV>
                <wp:extent cx="5219700" cy="1873250"/>
                <wp:effectExtent l="19050" t="19050" r="19050" b="1270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1873250"/>
                          <a:chOff x="0" y="0"/>
                          <a:chExt cx="4989195" cy="172720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9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52450" y="501650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817CD" id="组合 7" o:spid="_x0000_s1026" style="position:absolute;left:0;text-align:left;margin-left:2pt;margin-top:3.4pt;width:411pt;height:147.5pt;z-index:251665408;mso-width-relative:margin;mso-height-relative:margin" coordsize="49891,17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9891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524;top:5016;width:1708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47A7D4F2" w:rsidR="000E4BA6" w:rsidRPr="0090131A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90131A">
        <w:rPr>
          <w:rFonts w:ascii="京东朗正体 玲珑" w:eastAsia="京东朗正体 玲珑" w:hAnsi="京东朗正体 玲珑"/>
          <w:noProof/>
        </w:rPr>
        <w:t xml:space="preserve"> </w:t>
      </w:r>
    </w:p>
    <w:p w14:paraId="33A7402F" w14:textId="23F75754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A943C0E" w14:textId="2AFAAF73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4A6A3992" w14:textId="066D3542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FD271AC" w14:textId="22EA01AF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42B333D3" w14:textId="2D1E811F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384AEFF6" w14:textId="084B0CE0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34577C43" w14:textId="5A269023" w:rsidR="008A52F1" w:rsidRPr="0090131A" w:rsidRDefault="009F0D70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51F172" wp14:editId="6682CD22">
                <wp:simplePos x="0" y="0"/>
                <wp:positionH relativeFrom="margin">
                  <wp:posOffset>38100</wp:posOffset>
                </wp:positionH>
                <wp:positionV relativeFrom="paragraph">
                  <wp:posOffset>156845</wp:posOffset>
                </wp:positionV>
                <wp:extent cx="4523740" cy="3674745"/>
                <wp:effectExtent l="19050" t="19050" r="10160" b="2095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3674745"/>
                          <a:chOff x="0" y="0"/>
                          <a:chExt cx="4523740" cy="3674745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40" cy="3674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101600" y="1562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矩形 17"/>
                        <wps:cNvSpPr/>
                        <wps:spPr>
                          <a:xfrm>
                            <a:off x="1485900" y="1943100"/>
                            <a:ext cx="215265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5C637" w14:textId="1B37BF32" w:rsidR="000A57BE" w:rsidRPr="005738AF" w:rsidRDefault="00C55AB1" w:rsidP="00C55AB1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C55AB1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上传打款</w:t>
                              </w:r>
                              <w:proofErr w:type="gramEnd"/>
                              <w:r w:rsidRPr="00C55AB1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凭证和投标授权书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1F172" id="组合 1" o:spid="_x0000_s1029" style="position:absolute;margin-left:3pt;margin-top:12.35pt;width:356.2pt;height:289.35pt;z-index:251667456;mso-position-horizontal-relative:margin" coordsize="45237,36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">
                <v:shape id="图片 5" o:spid="_x0000_s1030" type="#_x0000_t75" style="position:absolute;width:45237;height:3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<v:imagedata r:id="rId11" o:title=""/>
                  <v:path arrowok="t"/>
                </v:shape>
                <v:rect id="矩形 5" o:spid="_x0000_s1031" style="position:absolute;left:1016;top:1562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  <v:rect id="矩形 17" o:spid="_x0000_s1032" style="position:absolute;left:14859;top:19431;width:2152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v:textbox>
                    <w:txbxContent>
                      <w:p w14:paraId="44E5C637" w14:textId="1B37BF32" w:rsidR="000A57BE" w:rsidRPr="005738AF" w:rsidRDefault="00C55AB1" w:rsidP="00C55AB1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proofErr w:type="gramStart"/>
                        <w:r w:rsidRPr="00C55AB1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上传打款</w:t>
                        </w:r>
                        <w:proofErr w:type="gramEnd"/>
                        <w:r w:rsidRPr="00C55AB1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凭证和投标授权书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A455439" w14:textId="6E875DCE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073856CE" w14:textId="7E2C84E8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0F0209A" w14:textId="241A070F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52CC69" w14:textId="62F701AC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3FB5423" w14:textId="04F6D473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4C38A741" w14:textId="45BD1305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1EAA929" w14:textId="0EAE5E3D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4B96F2B" w14:textId="78EA84AE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7F11307" w14:textId="5673CB48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334A7DE5" w14:textId="4BCC93E1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025208D7" w14:textId="2029DB60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00D1BF5B" w14:textId="09A6C97F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E8CD2E5" w14:textId="5B8384A7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F84DA93" w14:textId="06C2266D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8F2BA5A" w14:textId="42BCBCCD" w:rsidR="008A52F1" w:rsidRPr="0090131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D1D5CB" w14:textId="77777777" w:rsidR="009F0D70" w:rsidRPr="009F0D70" w:rsidRDefault="009F0D70" w:rsidP="009F0D70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</w:p>
    <w:p w14:paraId="5F1F1424" w14:textId="039A6999" w:rsidR="000E4BA6" w:rsidRPr="0090131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头名称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48D81518" w:rsidR="006E168B" w:rsidRPr="0090131A" w:rsidRDefault="006E168B" w:rsidP="006E168B">
      <w:pPr>
        <w:pStyle w:val="ab"/>
        <w:numPr>
          <w:ilvl w:val="0"/>
          <w:numId w:val="3"/>
        </w:numPr>
        <w:ind w:firstLineChars="0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项目答疑：如项目有答疑环节，具体操作流程及时间安排以京东</w:t>
      </w:r>
      <w:r w:rsidR="00462D74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物流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邮件通知为准；</w:t>
      </w:r>
    </w:p>
    <w:p w14:paraId="26A6179E" w14:textId="0F7CD94A" w:rsidR="006E168B" w:rsidRPr="0090131A" w:rsidRDefault="006E168B" w:rsidP="006E168B">
      <w:pPr>
        <w:pStyle w:val="ab"/>
        <w:numPr>
          <w:ilvl w:val="0"/>
          <w:numId w:val="3"/>
        </w:numPr>
        <w:ind w:firstLineChars="0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5738AF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首轮议价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11CF5A3C" w:rsidR="000E4BA6" w:rsidRPr="0090131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报名后续安排：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请按时报价及上</w:t>
      </w:r>
      <w:proofErr w:type="gramStart"/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资料，并参与入围标的议价，配合京东</w:t>
      </w:r>
      <w:r w:rsidR="00462D7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进行现场考察;</w:t>
      </w:r>
    </w:p>
    <w:p w14:paraId="25D3083F" w14:textId="6BE30DA7" w:rsidR="000E4BA6" w:rsidRPr="0090131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投标保证金：</w:t>
      </w:r>
    </w:p>
    <w:p w14:paraId="2BF02850" w14:textId="180EB363" w:rsidR="000E4BA6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lastRenderedPageBreak/>
        <w:t>投标保证金缴纳：</w:t>
      </w:r>
    </w:p>
    <w:p w14:paraId="4FCD2EBC" w14:textId="4F110027" w:rsidR="005B5FF3" w:rsidRPr="005B5FF3" w:rsidRDefault="005B5FF3" w:rsidP="005B5FF3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EA67D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物流</w:t>
      </w:r>
      <w:r w:rsidRP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在合作承运商（</w:t>
      </w:r>
      <w:r w:rsid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区域内</w:t>
      </w:r>
      <w:r w:rsidRP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与京东</w:t>
      </w:r>
      <w:proofErr w:type="gramStart"/>
      <w:r w:rsidRP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P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业务周期持续六个月以上）：</w:t>
      </w:r>
      <w:r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如在我司处有【</w:t>
      </w:r>
      <w:r w:rsidR="00F12501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</w:t>
      </w:r>
      <w:r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】万元及以上的</w:t>
      </w:r>
      <w:r w:rsidR="00F12501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航空</w:t>
      </w:r>
      <w:r w:rsidR="003B020F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</w:t>
      </w:r>
      <w:r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待结款项，则无需缴纳本次的投标保证金，同时需签署《投标承诺函》（附件</w:t>
      </w:r>
      <w:r w:rsidR="00225976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三</w:t>
      </w:r>
      <w:r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3F024F62" w14:textId="72CF429E" w:rsidR="005B5FF3" w:rsidRPr="005B5FF3" w:rsidRDefault="005B5FF3" w:rsidP="005B5FF3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B54C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6C01C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物流</w:t>
      </w:r>
      <w:r w:rsidRPr="00B54C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在合作承运商（</w:t>
      </w:r>
      <w:r w:rsid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区域内</w:t>
      </w:r>
      <w:r w:rsidRPr="00B54C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与京东</w:t>
      </w:r>
      <w:proofErr w:type="gramStart"/>
      <w:r w:rsidRPr="00B54C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Pr="00B54C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业务周期小于六个月</w:t>
      </w:r>
      <w:r w:rsidR="00CF5076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或航空业务待结算款项不足【2】万元</w:t>
      </w:r>
      <w:r w:rsidRPr="00B54C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）：</w:t>
      </w:r>
      <w:r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需缴纳【</w:t>
      </w:r>
      <w:r w:rsidR="00F12501">
        <w:rPr>
          <w:rFonts w:ascii="京东朗正体 玲珑" w:eastAsia="京东朗正体 玲珑" w:hAnsi="京东朗正体 玲珑" w:cs="Arial"/>
          <w:kern w:val="0"/>
          <w:sz w:val="18"/>
          <w:szCs w:val="18"/>
        </w:rPr>
        <w:t>2</w:t>
      </w:r>
      <w:r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】万元投标保证金。在投标报名截止时间前缴纳，并将【投标保证金缴纳凭证】</w:t>
      </w:r>
      <w:r w:rsidR="00225976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及签署的《投标函》</w:t>
      </w:r>
      <w:r w:rsidR="00225976"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225976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25976"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456A341C" w14:textId="7E833CB9" w:rsidR="000E4BA6" w:rsidRDefault="00FE0D69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F1250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单个区域内</w:t>
      </w:r>
      <w:proofErr w:type="gramStart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B54C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）：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D87A30" w:rsidRPr="0090131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万元投标保证金。在投标报名截止时间前缴纳，并将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="00225976" w:rsidRPr="00225976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及签署的《投标函》</w:t>
      </w:r>
      <w:r w:rsidR="00225976"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225976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25976" w:rsidRPr="005B5FF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="000E4BA6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6E32ACAE" w14:textId="5A2AD676" w:rsidR="00980492" w:rsidRPr="0090131A" w:rsidRDefault="000A16AD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</w:t>
      </w:r>
      <w:r w:rsidR="00980492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注：涉及包舱包量航班</w:t>
      </w:r>
      <w:r w:rsidR="00374CF5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投标，</w:t>
      </w:r>
      <w:r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在合作承运商</w:t>
      </w:r>
      <w:r w:rsidR="0095268E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/</w:t>
      </w:r>
      <w:r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新承运商</w:t>
      </w:r>
      <w:r w:rsidR="00980492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投标保证金增加至</w:t>
      </w:r>
      <w:r w:rsidR="00B3211B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5</w:t>
      </w:r>
      <w:r w:rsidR="00980492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</w:t>
      </w:r>
      <w:r w:rsidR="0095268E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，在合作承运商如在我司处有</w:t>
      </w:r>
      <w:r w:rsidR="0095268E" w:rsidRPr="00A2738B">
        <w:rPr>
          <w:rFonts w:ascii="京东朗正体 玲珑" w:eastAsia="京东朗正体 玲珑" w:hAnsi="京东朗正体 玲珑" w:cs="Arial"/>
          <w:kern w:val="0"/>
          <w:sz w:val="18"/>
          <w:szCs w:val="18"/>
        </w:rPr>
        <w:t>5</w:t>
      </w:r>
      <w:r w:rsidR="0095268E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</w:t>
      </w:r>
      <w:r w:rsidR="00374CF5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航空业务</w:t>
      </w:r>
      <w:r w:rsidR="0095268E"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待结款项，则无需缴纳本次的投标保证金，并同时签署《投标承诺函》。</w:t>
      </w:r>
      <w:r w:rsidRPr="00A2738B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】</w:t>
      </w:r>
    </w:p>
    <w:p w14:paraId="165DFD0D" w14:textId="7C840F4B" w:rsidR="000E4BA6" w:rsidRPr="0090131A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90131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90131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90131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90131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528776141221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79C8D859" w14:textId="17C7538E" w:rsidR="000E4BA6" w:rsidRPr="0090131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06598A" w:rsidRPr="0006598A">
        <w:rPr>
          <w:rFonts w:ascii="京东朗正体 玲珑" w:eastAsia="京东朗正体 玲珑" w:hAnsi="京东朗正体 玲珑" w:cs="Arial"/>
          <w:kern w:val="0"/>
          <w:sz w:val="18"/>
          <w:szCs w:val="18"/>
          <w:highlight w:val="cyan"/>
        </w:rPr>
        <w:t>2025YSZCHK01</w:t>
      </w:r>
      <w:r w:rsidR="002F0886">
        <w:rPr>
          <w:rFonts w:ascii="京东朗正体 玲珑" w:eastAsia="京东朗正体 玲珑" w:hAnsi="京东朗正体 玲珑" w:cs="Arial"/>
          <w:kern w:val="0"/>
          <w:sz w:val="18"/>
          <w:szCs w:val="18"/>
          <w:highlight w:val="cyan"/>
        </w:rPr>
        <w:t>13</w:t>
      </w:r>
      <w:r w:rsidR="0006598A" w:rsidRPr="0006598A">
        <w:rPr>
          <w:rFonts w:ascii="京东朗正体 玲珑" w:eastAsia="京东朗正体 玲珑" w:hAnsi="京东朗正体 玲珑" w:cs="Arial"/>
          <w:kern w:val="0"/>
          <w:sz w:val="18"/>
          <w:szCs w:val="18"/>
          <w:highlight w:val="cyan"/>
        </w:rPr>
        <w:t>A</w:t>
      </w:r>
      <w:r w:rsidR="001D473E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投标保证金】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</w:t>
      </w:r>
    </w:p>
    <w:p w14:paraId="2920D581" w14:textId="2A41712F" w:rsidR="000E4BA6" w:rsidRPr="0090131A" w:rsidRDefault="00761A10" w:rsidP="00761A10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违法</w:t>
      </w:r>
      <w:r w:rsidRPr="0090131A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/</w:t>
      </w: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舞弊处理</w:t>
      </w:r>
      <w:r w:rsidR="000E4BA6"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5A3FB1C8" w:rsidR="000E4BA6" w:rsidRPr="0090131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业务，限制至少</w:t>
      </w:r>
      <w:r w:rsidR="006E6DB5" w:rsidRPr="0090131A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年内的招投标，行为极其恶劣的，保留永久拉黑权利</w:t>
      </w:r>
      <w:r w:rsidR="00401342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401342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有招标过程中有行贿、</w:t>
      </w:r>
      <w:r w:rsidR="00D448DD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6E6DB5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首轮议价结束</w:t>
      </w:r>
      <w:r w:rsidR="00D448DD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90131A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761A10" w:rsidRPr="0090131A">
        <w:rPr>
          <w:rFonts w:ascii="京东朗正体 玲珑" w:eastAsia="京东朗正体 玲珑" w:hAnsi="京东朗正体 玲珑" w:cs="微软雅黑" w:hint="eastAsia"/>
          <w:b/>
          <w:color w:val="000000"/>
          <w:kern w:val="0"/>
          <w:sz w:val="18"/>
          <w:szCs w:val="18"/>
        </w:rPr>
        <w:t>（使用两个或以上公司主体参与投标、相关主体的报价存在规律性等将被视为围标）</w:t>
      </w:r>
      <w:r w:rsidRPr="0090131A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761A10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90131A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2DDD5346" w14:textId="0BFB039B" w:rsidR="000E4BA6" w:rsidRPr="0090131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CC3653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90131A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237831FA" w14:textId="0E961DBB" w:rsidR="00590446" w:rsidRPr="0090131A" w:rsidRDefault="0059044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在招标结束，合同签署完成，并缴纳运营保证金之后，由承运商邮件申请退回。申请退回时需附相关合同编号及运营保证金、投标保证金打款截图，邮件需同时发送至下文中</w:t>
      </w:r>
      <w:r w:rsidR="00B468AC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两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个邮箱。</w:t>
      </w:r>
    </w:p>
    <w:p w14:paraId="35CEEE83" w14:textId="47C987A7" w:rsidR="00271875" w:rsidRPr="0090131A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90131A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90131A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90131A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="00590446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，由招标方发送相应标的未中标通知邮件。收到未中标邮件通知后，承运商主动发邮件申请保证金退回，邮件内容包括：公司名称、招标</w:t>
      </w:r>
      <w:r w:rsidR="00307FFC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编号、退回金额、保证金打款截图。</w:t>
      </w:r>
    </w:p>
    <w:p w14:paraId="5C38E7EA" w14:textId="03782C38" w:rsidR="000E4BA6" w:rsidRPr="0090131A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</w:t>
      </w:r>
      <w:r w:rsidRPr="0006598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，</w:t>
      </w:r>
      <w:r w:rsidRPr="0006598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联系</w:t>
      </w:r>
      <w:r w:rsidR="0006598A" w:rsidRPr="0006598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【汪女士；电话15924118678；邮箱wanghuifang24@jd.com】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90131A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48479AD9" w:rsidR="006C0413" w:rsidRPr="0090131A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0E4BA6"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联系人：</w:t>
      </w:r>
      <w:r w:rsidR="0006598A" w:rsidRPr="0006598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【龚先生；电话17392282737；邮箱gongtie1@jd.com】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，仅负责业务答疑，可电话</w:t>
      </w:r>
      <w:r w:rsidRPr="0090131A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7994B096" w14:textId="4188CF7B" w:rsidR="006C0413" w:rsidRPr="0090131A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="0006598A" w:rsidRPr="0006598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【汪女士；电话15924118678；邮箱wanghuifang24@jd.com】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90131A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4066C8F0" w:rsidR="00E15516" w:rsidRPr="0090131A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90131A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，以上</w:t>
      </w:r>
      <w:r w:rsidR="008E73F7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</w:t>
      </w:r>
      <w:r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邮箱请勿投寄电子版标书</w:t>
      </w:r>
      <w:r w:rsidR="00210DA9" w:rsidRPr="0090131A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721DDE41" w14:textId="77777777" w:rsidR="000E4BA6" w:rsidRPr="0090131A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90131A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90131A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90131A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48CF1600" w:rsidR="000E4BA6" w:rsidRPr="009013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FD31BB" w:rsidRPr="0006598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cyan"/>
        </w:rPr>
        <w:t>【</w:t>
      </w:r>
      <w:r w:rsidR="00415C88" w:rsidRPr="0006598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cyan"/>
        </w:rPr>
        <w:t>202</w:t>
      </w:r>
      <w:r w:rsidR="0006598A" w:rsidRPr="0006598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cyan"/>
        </w:rPr>
        <w:t>5</w:t>
      </w:r>
      <w:r w:rsidR="00210DA9" w:rsidRPr="0006598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cyan"/>
        </w:rPr>
        <w:t>年</w:t>
      </w:r>
      <w:r w:rsidR="002F0886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cyan"/>
        </w:rPr>
        <w:t>2</w:t>
      </w:r>
      <w:r w:rsidR="00210DA9" w:rsidRPr="0006598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cyan"/>
        </w:rPr>
        <w:t>月</w:t>
      </w:r>
      <w:r w:rsidR="002F088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cyan"/>
        </w:rPr>
        <w:t>1</w:t>
      </w:r>
      <w:r w:rsidR="002F0886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cyan"/>
        </w:rPr>
        <w:t>7</w:t>
      </w:r>
      <w:r w:rsidR="002F088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cyan"/>
        </w:rPr>
        <w:t>日</w:t>
      </w:r>
      <w:r w:rsidR="00210DA9" w:rsidRPr="0006598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cyan"/>
        </w:rPr>
        <w:t>】</w:t>
      </w:r>
      <w:r w:rsidR="00BD2EF1" w:rsidRPr="0006598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cyan"/>
        </w:rPr>
        <w:t>;</w:t>
      </w:r>
    </w:p>
    <w:p w14:paraId="174F8349" w14:textId="77777777" w:rsidR="000E4BA6" w:rsidRPr="009013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9013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1BE5011D" w14:textId="04E2410E" w:rsidR="00F2390D" w:rsidRPr="009E3177" w:rsidRDefault="00F2390D" w:rsidP="008130EF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</w:t>
      </w:r>
      <w:r w:rsidRPr="002018F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议价：</w:t>
      </w:r>
      <w:r w:rsidR="008130EF" w:rsidRPr="002018F9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采用多</w:t>
      </w:r>
      <w:r w:rsidR="008130EF" w:rsidRPr="009E3177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轮报价，</w:t>
      </w:r>
      <w:r w:rsidR="001B62A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每轮议价采用淘汰制，</w:t>
      </w:r>
      <w:r w:rsidR="008130EF" w:rsidRPr="009E3177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请承运商谨慎报价；</w:t>
      </w:r>
    </w:p>
    <w:p w14:paraId="67DD738E" w14:textId="3BB86FBA" w:rsidR="000E4BA6" w:rsidRPr="009013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合同签署：中标承运商需在</w:t>
      </w:r>
      <w:r w:rsidR="007F2FFB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57116F"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7F2FFB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CA38B3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被扣除投标保证金，列入黑名单，至少</w:t>
      </w:r>
      <w:r w:rsidR="001B2698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</w:t>
      </w:r>
      <w:r w:rsidR="009765B6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物流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任何运输招标；</w:t>
      </w:r>
    </w:p>
    <w:p w14:paraId="35A6F071" w14:textId="313403EE" w:rsidR="000E4BA6" w:rsidRPr="0090131A" w:rsidRDefault="00FF40EF" w:rsidP="0057116F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</w:t>
      </w:r>
      <w:r w:rsidR="0057116F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中标承运商需缴纳运营保证金2万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；</w:t>
      </w:r>
    </w:p>
    <w:p w14:paraId="6063016E" w14:textId="7DA3AB0E" w:rsidR="000E4BA6" w:rsidRPr="002018F9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E24F3E"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E24F3E"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E24F3E"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CD6019" w:rsidRPr="002018F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1年内</w:t>
      </w:r>
      <w:r w:rsidRPr="002018F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B0C5224" w:rsidR="000E4BA6" w:rsidRPr="00F94139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380B74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380B74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623259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F94139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F94139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F9413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F9413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扣除投标保证金，至少</w:t>
      </w:r>
      <w:r w:rsidR="00380B74" w:rsidRPr="00F9413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1</w:t>
      </w:r>
      <w:r w:rsidRPr="00F9413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</w:t>
      </w:r>
      <w:r w:rsidR="00462D74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物流</w:t>
      </w:r>
      <w:r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任何运输招标。</w:t>
      </w:r>
      <w:r w:rsidR="003E567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上线前</w:t>
      </w:r>
      <w:r w:rsidR="00B671F4" w:rsidRPr="00F9413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7</w:t>
      </w:r>
      <w:r w:rsidR="003E567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个工作日前</w:t>
      </w:r>
      <w:r w:rsidR="00462D74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</w:t>
      </w:r>
      <w:r w:rsidR="003E567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需提供</w:t>
      </w:r>
      <w:r w:rsidR="00DD354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其就</w:t>
      </w:r>
      <w:r w:rsidR="003E567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对应中标包量线路</w:t>
      </w:r>
      <w:r w:rsidR="00DD354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与</w:t>
      </w:r>
      <w:r w:rsidR="003E567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航</w:t>
      </w:r>
      <w:proofErr w:type="gramStart"/>
      <w:r w:rsidR="003E567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司</w:t>
      </w:r>
      <w:r w:rsidR="00DD354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</w:t>
      </w:r>
      <w:proofErr w:type="gramEnd"/>
      <w:r w:rsidR="00DD354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3E5672"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包量协议，如无法提供对应协议需扣除</w:t>
      </w:r>
      <w:r w:rsidR="003E5672" w:rsidRPr="00F9413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5万元。</w:t>
      </w:r>
    </w:p>
    <w:p w14:paraId="43CC3586" w14:textId="69B5D25A" w:rsidR="00EE487C" w:rsidRPr="0090131A" w:rsidRDefault="00EE487C" w:rsidP="00EE487C">
      <w:pPr>
        <w:pStyle w:val="ab"/>
        <w:numPr>
          <w:ilvl w:val="0"/>
          <w:numId w:val="6"/>
        </w:numPr>
        <w:ind w:firstLineChars="0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F94139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件起3个月内，主选、副选、备选中标承运商须保证能以中标价格承接相应线路运营。3个月期间主选、副选、备选中标承运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</w:t>
      </w:r>
      <w:proofErr w:type="gramStart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按照弃标处理</w:t>
      </w:r>
      <w:proofErr w:type="gramEnd"/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56C1736D" w14:textId="2668B481" w:rsidR="000E4BA6" w:rsidRPr="0090131A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51A87D67" w:rsidR="00AF5EB5" w:rsidRPr="0090131A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="005C6F04" w:rsidRPr="005C6F04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https://c-tms.jdl.com/</w:t>
      </w:r>
      <w:r w:rsidRPr="0090131A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90131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bookmarkStart w:id="0" w:name="_GoBack"/>
    <w:p w14:paraId="711B8617" w14:textId="4495DA3C" w:rsidR="001433BB" w:rsidRPr="0090131A" w:rsidRDefault="00097584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36B66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5.5pt;height:52.5pt" o:ole="">
            <v:imagedata r:id="rId12" o:title=""/>
          </v:shape>
          <o:OLEObject Type="Embed" ProgID="Excel.Sheet.12" ShapeID="_x0000_i1047" DrawAspect="Icon" ObjectID="_1800428262" r:id="rId13"/>
        </w:object>
      </w:r>
      <w:bookmarkEnd w:id="0"/>
    </w:p>
    <w:p w14:paraId="590507EB" w14:textId="69199993" w:rsidR="000E4BA6" w:rsidRPr="0090131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</w:t>
      </w:r>
      <w:r w:rsidR="00D87A30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航空技术标</w:t>
      </w:r>
      <w:r w:rsidR="00A527F5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评分表</w:t>
      </w:r>
    </w:p>
    <w:p w14:paraId="02EFF729" w14:textId="3182170B" w:rsidR="00CA1615" w:rsidRPr="0090131A" w:rsidRDefault="00EC55F2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35B3A2F">
          <v:shape id="_x0000_i1031" type="#_x0000_t75" style="width:71pt;height:49.5pt" o:ole="">
            <v:imagedata r:id="rId14" o:title=""/>
          </v:shape>
          <o:OLEObject Type="Embed" ProgID="Excel.Sheet.12" ShapeID="_x0000_i1031" DrawAspect="Icon" ObjectID="_1800428263" r:id="rId15"/>
        </w:object>
      </w:r>
    </w:p>
    <w:p w14:paraId="40747BF9" w14:textId="5BFDE3E6" w:rsidR="00275166" w:rsidRPr="0090131A" w:rsidRDefault="0027516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附件三：投标承诺函</w:t>
      </w:r>
    </w:p>
    <w:bookmarkStart w:id="1" w:name="_MON_1798987982"/>
    <w:bookmarkEnd w:id="1"/>
    <w:p w14:paraId="361CD97A" w14:textId="7D339A5F" w:rsidR="00275166" w:rsidRPr="0090131A" w:rsidRDefault="002C1AC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3FB634DC">
          <v:shape id="_x0000_i1032" type="#_x0000_t75" style="width:75.5pt;height:52.5pt" o:ole="">
            <v:imagedata r:id="rId16" o:title=""/>
          </v:shape>
          <o:OLEObject Type="Embed" ProgID="Word.Document.12" ShapeID="_x0000_i1032" DrawAspect="Icon" ObjectID="_1800428264" r:id="rId17">
            <o:FieldCodes>\s</o:FieldCodes>
          </o:OLEObject>
        </w:object>
      </w:r>
    </w:p>
    <w:p w14:paraId="2FD7F558" w14:textId="15BA983A" w:rsidR="000E4BA6" w:rsidRPr="0090131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</w:t>
      </w:r>
      <w:r w:rsidR="0027516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四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：投标</w:t>
      </w:r>
      <w:r w:rsidR="00A66404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2" w:name="_MON_1779261734"/>
    <w:bookmarkEnd w:id="2"/>
    <w:p w14:paraId="2FD5FC84" w14:textId="2331E457" w:rsidR="008C4EAC" w:rsidRDefault="000A6F35" w:rsidP="002F088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690D6889">
          <v:shape id="_x0000_i1033" type="#_x0000_t75" style="width:75pt;height:52.5pt" o:ole="">
            <v:imagedata r:id="rId18" o:title=""/>
          </v:shape>
          <o:OLEObject Type="Embed" ProgID="Word.Document.12" ShapeID="_x0000_i1033" DrawAspect="Icon" ObjectID="_1800428265" r:id="rId19">
            <o:FieldCodes>\s</o:FieldCodes>
          </o:OLEObject>
        </w:object>
      </w:r>
    </w:p>
    <w:p w14:paraId="0FB96F0E" w14:textId="22263BEF" w:rsidR="000E4BA6" w:rsidRPr="0090131A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</w:t>
      </w:r>
      <w:r w:rsidR="0027516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五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C35D81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115527DD" w:rsidR="000E4BA6" w:rsidRPr="0090131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</w:t>
      </w:r>
      <w:r w:rsidR="002C1AC5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65F7D077">
          <v:shape id="_x0000_i1034" type="#_x0000_t75" style="width:75.5pt;height:52.5pt" o:ole="">
            <v:imagedata r:id="rId20" o:title=""/>
          </v:shape>
          <o:OLEObject Type="Embed" ProgID="AcroExch.Document.DC" ShapeID="_x0000_i1034" DrawAspect="Icon" ObjectID="_1800428266" r:id="rId21"/>
        </w:object>
      </w:r>
    </w:p>
    <w:p w14:paraId="3491AF40" w14:textId="42835318" w:rsidR="000E4BA6" w:rsidRDefault="00C90E94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C35D81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="000E4BA6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431791EA" w14:textId="5D017846" w:rsidR="0006598A" w:rsidRPr="0090131A" w:rsidRDefault="00566A42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1C6FEA7A">
          <v:shape id="_x0000_i1035" type="#_x0000_t75" style="width:75.5pt;height:52.5pt" o:ole="">
            <v:imagedata r:id="rId22" o:title=""/>
          </v:shape>
          <o:OLEObject Type="Embed" ProgID="AcroExch.Document.DC" ShapeID="_x0000_i1035" DrawAspect="Icon" ObjectID="_1800428267" r:id="rId23"/>
        </w:object>
      </w:r>
    </w:p>
    <w:p w14:paraId="7D27124C" w14:textId="46F185E5" w:rsidR="00E55990" w:rsidRPr="0090131A" w:rsidRDefault="00C90E94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</w:t>
      </w:r>
      <w:r w:rsidR="00E55990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：京东保险经纪货运一切险</w:t>
      </w:r>
    </w:p>
    <w:p w14:paraId="44BD9FEA" w14:textId="19F324EF" w:rsidR="000E4BA6" w:rsidRPr="0090131A" w:rsidRDefault="006C01C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1FDCB3F3">
          <v:shape id="_x0000_i1036" type="#_x0000_t75" style="width:75.5pt;height:52.5pt" o:ole="">
            <v:imagedata r:id="rId24" o:title=""/>
          </v:shape>
          <o:OLEObject Type="Embed" ProgID="AcroExch.Document.DC" ShapeID="_x0000_i1036" DrawAspect="Icon" ObjectID="_1800428268" r:id="rId25"/>
        </w:object>
      </w:r>
    </w:p>
    <w:p w14:paraId="33453099" w14:textId="687DC96C" w:rsidR="000E4BA6" w:rsidRPr="0090131A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43C19A3" w14:textId="77777777" w:rsidR="00FE2119" w:rsidRPr="0090131A" w:rsidRDefault="00FE2119" w:rsidP="00FE2119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00661D20" w14:textId="77777777" w:rsidR="000E4BA6" w:rsidRPr="0090131A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878094C" w14:textId="77777777" w:rsidR="000E4BA6" w:rsidRPr="0090131A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1F22EA" w14:textId="77777777" w:rsidR="00661FEE" w:rsidRPr="0090131A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90131A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90131A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90131A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268293F0" w:rsidR="000E4BA6" w:rsidRPr="0090131A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79002F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90131A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90131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90131A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90131A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76831E5E" w:rsidR="000E4BA6" w:rsidRPr="0090131A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DD28C3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90131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90131A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90131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90131A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90131A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9013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62BB17FE" w:rsidR="00E4731C" w:rsidRPr="0090131A" w:rsidRDefault="000E4BA6" w:rsidP="00AA56E0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06598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cyan"/>
        </w:rPr>
        <w:t>日期：</w:t>
      </w:r>
      <w:r w:rsidR="00AD1339" w:rsidRPr="0006598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cyan"/>
        </w:rPr>
        <w:t>2</w:t>
      </w:r>
      <w:r w:rsidR="00AD1339" w:rsidRPr="0006598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0</w:t>
      </w:r>
      <w:r w:rsidR="00AD1339" w:rsidRPr="0006598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2</w:t>
      </w:r>
      <w:r w:rsidR="003B020F" w:rsidRPr="0006598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5</w:t>
      </w:r>
      <w:r w:rsidR="00AD1339" w:rsidRPr="0006598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年</w:t>
      </w:r>
      <w:r w:rsidR="002F088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2</w:t>
      </w:r>
      <w:r w:rsidRPr="0006598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月</w:t>
      </w:r>
      <w:r w:rsidR="002F088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cyan"/>
        </w:rPr>
        <w:t>7</w:t>
      </w:r>
      <w:r w:rsidRPr="0006598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cyan"/>
        </w:rPr>
        <w:t>日</w:t>
      </w:r>
    </w:p>
    <w:sectPr w:rsidR="00E4731C" w:rsidRPr="0090131A" w:rsidSect="00E4731C">
      <w:headerReference w:type="default" r:id="rId26"/>
      <w:footerReference w:type="even" r:id="rId27"/>
      <w:footerReference w:type="default" r:id="rId28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38E3E4" w16cex:dateUtc="2025-01-20T07:01:00Z"/>
  <w16cex:commentExtensible w16cex:durableId="2B38CA19" w16cex:dateUtc="2025-01-20T05:11:00Z"/>
  <w16cex:commentExtensible w16cex:durableId="2B3A1D92" w16cex:dateUtc="2025-01-21T05:20:00Z"/>
  <w16cex:commentExtensible w16cex:durableId="2B38CDF2" w16cex:dateUtc="2025-01-20T05:28:00Z"/>
  <w16cex:commentExtensible w16cex:durableId="2B38CE7E" w16cex:dateUtc="2025-01-20T05:30:00Z"/>
  <w16cex:commentExtensible w16cex:durableId="2B38CEA5" w16cex:dateUtc="2025-01-20T05:3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8F38F" w14:textId="77777777" w:rsidR="001B346C" w:rsidRDefault="001B346C" w:rsidP="00024EEA">
      <w:r>
        <w:separator/>
      </w:r>
    </w:p>
  </w:endnote>
  <w:endnote w:type="continuationSeparator" w:id="0">
    <w:p w14:paraId="3E017A3F" w14:textId="77777777" w:rsidR="001B346C" w:rsidRDefault="001B346C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B33C5" w14:textId="77777777" w:rsidR="001B346C" w:rsidRDefault="001B346C" w:rsidP="00024EEA">
      <w:r>
        <w:separator/>
      </w:r>
    </w:p>
  </w:footnote>
  <w:footnote w:type="continuationSeparator" w:id="0">
    <w:p w14:paraId="12602632" w14:textId="77777777" w:rsidR="001B346C" w:rsidRDefault="001B346C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7A769FCC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4DE71AA">
      <w:start w:val="1"/>
      <w:numFmt w:val="decimalEnclosedCircle"/>
      <w:lvlText w:val="%2"/>
      <w:lvlJc w:val="left"/>
      <w:pPr>
        <w:ind w:left="7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03164"/>
    <w:rsid w:val="0000395C"/>
    <w:rsid w:val="000133AE"/>
    <w:rsid w:val="00024C4A"/>
    <w:rsid w:val="00024EEA"/>
    <w:rsid w:val="00026C9E"/>
    <w:rsid w:val="00035270"/>
    <w:rsid w:val="00036B20"/>
    <w:rsid w:val="00047D0E"/>
    <w:rsid w:val="0006598A"/>
    <w:rsid w:val="00081B2E"/>
    <w:rsid w:val="00082226"/>
    <w:rsid w:val="000863C3"/>
    <w:rsid w:val="0009492F"/>
    <w:rsid w:val="00094E1F"/>
    <w:rsid w:val="00097584"/>
    <w:rsid w:val="000A16AD"/>
    <w:rsid w:val="000A57BE"/>
    <w:rsid w:val="000A6F35"/>
    <w:rsid w:val="000C2917"/>
    <w:rsid w:val="000C43D4"/>
    <w:rsid w:val="000E131A"/>
    <w:rsid w:val="000E4BA6"/>
    <w:rsid w:val="000E7999"/>
    <w:rsid w:val="000F38E6"/>
    <w:rsid w:val="000F57D9"/>
    <w:rsid w:val="000F5D5F"/>
    <w:rsid w:val="00105527"/>
    <w:rsid w:val="00117B24"/>
    <w:rsid w:val="001201B5"/>
    <w:rsid w:val="001206E4"/>
    <w:rsid w:val="00121610"/>
    <w:rsid w:val="0012310A"/>
    <w:rsid w:val="001433BB"/>
    <w:rsid w:val="0014708C"/>
    <w:rsid w:val="0015300F"/>
    <w:rsid w:val="00155FDF"/>
    <w:rsid w:val="001672B6"/>
    <w:rsid w:val="00167806"/>
    <w:rsid w:val="00172BA9"/>
    <w:rsid w:val="00174784"/>
    <w:rsid w:val="00180EFD"/>
    <w:rsid w:val="00190478"/>
    <w:rsid w:val="0019130A"/>
    <w:rsid w:val="0019146B"/>
    <w:rsid w:val="00194950"/>
    <w:rsid w:val="001A3EAC"/>
    <w:rsid w:val="001A7A1F"/>
    <w:rsid w:val="001B2698"/>
    <w:rsid w:val="001B346C"/>
    <w:rsid w:val="001B4DA2"/>
    <w:rsid w:val="001B62A4"/>
    <w:rsid w:val="001C1F7D"/>
    <w:rsid w:val="001C456D"/>
    <w:rsid w:val="001D0453"/>
    <w:rsid w:val="001D0DFB"/>
    <w:rsid w:val="001D473E"/>
    <w:rsid w:val="001D64FD"/>
    <w:rsid w:val="001E1A22"/>
    <w:rsid w:val="001F7EBA"/>
    <w:rsid w:val="002018F9"/>
    <w:rsid w:val="002023F4"/>
    <w:rsid w:val="00210DA9"/>
    <w:rsid w:val="00221392"/>
    <w:rsid w:val="00225976"/>
    <w:rsid w:val="0022599C"/>
    <w:rsid w:val="002358CA"/>
    <w:rsid w:val="00252CED"/>
    <w:rsid w:val="00253D22"/>
    <w:rsid w:val="00263549"/>
    <w:rsid w:val="00271875"/>
    <w:rsid w:val="00273546"/>
    <w:rsid w:val="0027459E"/>
    <w:rsid w:val="00275166"/>
    <w:rsid w:val="00281221"/>
    <w:rsid w:val="002822C8"/>
    <w:rsid w:val="002B3299"/>
    <w:rsid w:val="002B4476"/>
    <w:rsid w:val="002B61A5"/>
    <w:rsid w:val="002C1AC5"/>
    <w:rsid w:val="002D0AD1"/>
    <w:rsid w:val="002D6FC7"/>
    <w:rsid w:val="002E27E0"/>
    <w:rsid w:val="002E60EF"/>
    <w:rsid w:val="002F0886"/>
    <w:rsid w:val="002F2AAC"/>
    <w:rsid w:val="00307FFC"/>
    <w:rsid w:val="003145F6"/>
    <w:rsid w:val="00334389"/>
    <w:rsid w:val="00346400"/>
    <w:rsid w:val="00347169"/>
    <w:rsid w:val="00347F9B"/>
    <w:rsid w:val="00353512"/>
    <w:rsid w:val="00374CF5"/>
    <w:rsid w:val="00380B74"/>
    <w:rsid w:val="00392CB5"/>
    <w:rsid w:val="003A2436"/>
    <w:rsid w:val="003A2CBF"/>
    <w:rsid w:val="003A4040"/>
    <w:rsid w:val="003B020F"/>
    <w:rsid w:val="003B0EC6"/>
    <w:rsid w:val="003B6701"/>
    <w:rsid w:val="003C4734"/>
    <w:rsid w:val="003D613F"/>
    <w:rsid w:val="003E1CAC"/>
    <w:rsid w:val="003E5040"/>
    <w:rsid w:val="003E5672"/>
    <w:rsid w:val="003F54B9"/>
    <w:rsid w:val="00401342"/>
    <w:rsid w:val="00415C88"/>
    <w:rsid w:val="004206FF"/>
    <w:rsid w:val="00433904"/>
    <w:rsid w:val="00434403"/>
    <w:rsid w:val="00437A43"/>
    <w:rsid w:val="0044032C"/>
    <w:rsid w:val="00441828"/>
    <w:rsid w:val="004468FE"/>
    <w:rsid w:val="0045082C"/>
    <w:rsid w:val="00456453"/>
    <w:rsid w:val="00462D74"/>
    <w:rsid w:val="00463E93"/>
    <w:rsid w:val="00465249"/>
    <w:rsid w:val="00466980"/>
    <w:rsid w:val="00466D14"/>
    <w:rsid w:val="004752A4"/>
    <w:rsid w:val="00477B01"/>
    <w:rsid w:val="00487AF4"/>
    <w:rsid w:val="004931DE"/>
    <w:rsid w:val="00493758"/>
    <w:rsid w:val="004962C8"/>
    <w:rsid w:val="004A30A3"/>
    <w:rsid w:val="004A3B22"/>
    <w:rsid w:val="004B42B1"/>
    <w:rsid w:val="004C18A6"/>
    <w:rsid w:val="004D3D77"/>
    <w:rsid w:val="004E36C6"/>
    <w:rsid w:val="004E6449"/>
    <w:rsid w:val="0050501D"/>
    <w:rsid w:val="00506C78"/>
    <w:rsid w:val="00507065"/>
    <w:rsid w:val="0052036F"/>
    <w:rsid w:val="0052048A"/>
    <w:rsid w:val="00526DDC"/>
    <w:rsid w:val="00527AE4"/>
    <w:rsid w:val="00556262"/>
    <w:rsid w:val="00560348"/>
    <w:rsid w:val="0056226D"/>
    <w:rsid w:val="00566A42"/>
    <w:rsid w:val="0057116F"/>
    <w:rsid w:val="005738AF"/>
    <w:rsid w:val="005746FA"/>
    <w:rsid w:val="00576B64"/>
    <w:rsid w:val="005802C4"/>
    <w:rsid w:val="005817B2"/>
    <w:rsid w:val="00581CBF"/>
    <w:rsid w:val="00587C0F"/>
    <w:rsid w:val="00590446"/>
    <w:rsid w:val="005973C0"/>
    <w:rsid w:val="005B5FF3"/>
    <w:rsid w:val="005C6F04"/>
    <w:rsid w:val="005D03AF"/>
    <w:rsid w:val="005D0484"/>
    <w:rsid w:val="005E5DEB"/>
    <w:rsid w:val="005E5FE2"/>
    <w:rsid w:val="005E7C6C"/>
    <w:rsid w:val="005F3EEB"/>
    <w:rsid w:val="005F5514"/>
    <w:rsid w:val="006058A4"/>
    <w:rsid w:val="006060FF"/>
    <w:rsid w:val="00610063"/>
    <w:rsid w:val="00611004"/>
    <w:rsid w:val="00611D01"/>
    <w:rsid w:val="00613D46"/>
    <w:rsid w:val="0062066A"/>
    <w:rsid w:val="00621C25"/>
    <w:rsid w:val="00623259"/>
    <w:rsid w:val="00630C96"/>
    <w:rsid w:val="00644115"/>
    <w:rsid w:val="006572A9"/>
    <w:rsid w:val="00661FEE"/>
    <w:rsid w:val="00681D61"/>
    <w:rsid w:val="00683584"/>
    <w:rsid w:val="006849D9"/>
    <w:rsid w:val="006B2118"/>
    <w:rsid w:val="006B2A66"/>
    <w:rsid w:val="006B4A6F"/>
    <w:rsid w:val="006B6F18"/>
    <w:rsid w:val="006B6FD8"/>
    <w:rsid w:val="006B7BA7"/>
    <w:rsid w:val="006C01C5"/>
    <w:rsid w:val="006C0413"/>
    <w:rsid w:val="006C51D7"/>
    <w:rsid w:val="006C64DE"/>
    <w:rsid w:val="006D1F8A"/>
    <w:rsid w:val="006D48B6"/>
    <w:rsid w:val="006E168B"/>
    <w:rsid w:val="006E6DB5"/>
    <w:rsid w:val="006F1809"/>
    <w:rsid w:val="0070102E"/>
    <w:rsid w:val="00720C57"/>
    <w:rsid w:val="00723F52"/>
    <w:rsid w:val="007329CF"/>
    <w:rsid w:val="0073567A"/>
    <w:rsid w:val="00752B57"/>
    <w:rsid w:val="0075476A"/>
    <w:rsid w:val="00761A10"/>
    <w:rsid w:val="0076488B"/>
    <w:rsid w:val="007712CE"/>
    <w:rsid w:val="007724FB"/>
    <w:rsid w:val="00786040"/>
    <w:rsid w:val="00786BF2"/>
    <w:rsid w:val="0079002F"/>
    <w:rsid w:val="00794057"/>
    <w:rsid w:val="007A62B5"/>
    <w:rsid w:val="007C51D3"/>
    <w:rsid w:val="007C7FC8"/>
    <w:rsid w:val="007D17CE"/>
    <w:rsid w:val="007D2815"/>
    <w:rsid w:val="007D4E38"/>
    <w:rsid w:val="007D7080"/>
    <w:rsid w:val="007E0382"/>
    <w:rsid w:val="007E03C1"/>
    <w:rsid w:val="007E04EE"/>
    <w:rsid w:val="007F2913"/>
    <w:rsid w:val="007F2FFB"/>
    <w:rsid w:val="00803E40"/>
    <w:rsid w:val="0080501A"/>
    <w:rsid w:val="00810859"/>
    <w:rsid w:val="008108CD"/>
    <w:rsid w:val="008130EF"/>
    <w:rsid w:val="00813337"/>
    <w:rsid w:val="00827C0F"/>
    <w:rsid w:val="00833B98"/>
    <w:rsid w:val="008355E6"/>
    <w:rsid w:val="00842DEB"/>
    <w:rsid w:val="0084337E"/>
    <w:rsid w:val="00870D0B"/>
    <w:rsid w:val="00883B9B"/>
    <w:rsid w:val="008845C0"/>
    <w:rsid w:val="0089080E"/>
    <w:rsid w:val="008922BC"/>
    <w:rsid w:val="008947C0"/>
    <w:rsid w:val="0089540C"/>
    <w:rsid w:val="008A1E12"/>
    <w:rsid w:val="008A52F1"/>
    <w:rsid w:val="008A68A9"/>
    <w:rsid w:val="008A70E3"/>
    <w:rsid w:val="008B73CC"/>
    <w:rsid w:val="008C0B26"/>
    <w:rsid w:val="008C0FFE"/>
    <w:rsid w:val="008C45BB"/>
    <w:rsid w:val="008C4EAC"/>
    <w:rsid w:val="008D2489"/>
    <w:rsid w:val="008D76AD"/>
    <w:rsid w:val="008E363B"/>
    <w:rsid w:val="008E5DE8"/>
    <w:rsid w:val="008E6C50"/>
    <w:rsid w:val="008E73F7"/>
    <w:rsid w:val="008F0B2C"/>
    <w:rsid w:val="0090131A"/>
    <w:rsid w:val="0090621F"/>
    <w:rsid w:val="00910ADD"/>
    <w:rsid w:val="009115A7"/>
    <w:rsid w:val="0091248C"/>
    <w:rsid w:val="00921A9A"/>
    <w:rsid w:val="00926B78"/>
    <w:rsid w:val="009317C4"/>
    <w:rsid w:val="009412F3"/>
    <w:rsid w:val="00941940"/>
    <w:rsid w:val="00950F43"/>
    <w:rsid w:val="0095268E"/>
    <w:rsid w:val="00961A99"/>
    <w:rsid w:val="00967705"/>
    <w:rsid w:val="00967C7F"/>
    <w:rsid w:val="00975285"/>
    <w:rsid w:val="009765B6"/>
    <w:rsid w:val="00980492"/>
    <w:rsid w:val="00982BDC"/>
    <w:rsid w:val="009838A5"/>
    <w:rsid w:val="009867D7"/>
    <w:rsid w:val="00987DAE"/>
    <w:rsid w:val="00996586"/>
    <w:rsid w:val="00997924"/>
    <w:rsid w:val="009A2F94"/>
    <w:rsid w:val="009B279D"/>
    <w:rsid w:val="009C0421"/>
    <w:rsid w:val="009C54D5"/>
    <w:rsid w:val="009D53EE"/>
    <w:rsid w:val="009D7671"/>
    <w:rsid w:val="009E3177"/>
    <w:rsid w:val="009E5088"/>
    <w:rsid w:val="009E7555"/>
    <w:rsid w:val="009F0D70"/>
    <w:rsid w:val="00A0421E"/>
    <w:rsid w:val="00A068FF"/>
    <w:rsid w:val="00A15C74"/>
    <w:rsid w:val="00A21F2F"/>
    <w:rsid w:val="00A2738B"/>
    <w:rsid w:val="00A30EA8"/>
    <w:rsid w:val="00A3196A"/>
    <w:rsid w:val="00A374E0"/>
    <w:rsid w:val="00A465C2"/>
    <w:rsid w:val="00A50136"/>
    <w:rsid w:val="00A527F5"/>
    <w:rsid w:val="00A66404"/>
    <w:rsid w:val="00A82708"/>
    <w:rsid w:val="00A83B8F"/>
    <w:rsid w:val="00A95937"/>
    <w:rsid w:val="00AA18C5"/>
    <w:rsid w:val="00AA56E0"/>
    <w:rsid w:val="00AA67E2"/>
    <w:rsid w:val="00AB1FBE"/>
    <w:rsid w:val="00AD094D"/>
    <w:rsid w:val="00AD1339"/>
    <w:rsid w:val="00AD4031"/>
    <w:rsid w:val="00AD55B2"/>
    <w:rsid w:val="00AD605D"/>
    <w:rsid w:val="00AE049A"/>
    <w:rsid w:val="00AE44F8"/>
    <w:rsid w:val="00AE6603"/>
    <w:rsid w:val="00AF1604"/>
    <w:rsid w:val="00AF2710"/>
    <w:rsid w:val="00AF5EB5"/>
    <w:rsid w:val="00B01369"/>
    <w:rsid w:val="00B15630"/>
    <w:rsid w:val="00B214F6"/>
    <w:rsid w:val="00B26BED"/>
    <w:rsid w:val="00B26DCB"/>
    <w:rsid w:val="00B3211B"/>
    <w:rsid w:val="00B32CCC"/>
    <w:rsid w:val="00B3757F"/>
    <w:rsid w:val="00B37B42"/>
    <w:rsid w:val="00B40EDF"/>
    <w:rsid w:val="00B45BBB"/>
    <w:rsid w:val="00B468AC"/>
    <w:rsid w:val="00B47F93"/>
    <w:rsid w:val="00B54CB5"/>
    <w:rsid w:val="00B5781D"/>
    <w:rsid w:val="00B66FD8"/>
    <w:rsid w:val="00B671F4"/>
    <w:rsid w:val="00B7621C"/>
    <w:rsid w:val="00B80EA8"/>
    <w:rsid w:val="00B96661"/>
    <w:rsid w:val="00BB60C8"/>
    <w:rsid w:val="00BB6D33"/>
    <w:rsid w:val="00BC45EF"/>
    <w:rsid w:val="00BD2EF1"/>
    <w:rsid w:val="00BD6567"/>
    <w:rsid w:val="00BF1D14"/>
    <w:rsid w:val="00C058AE"/>
    <w:rsid w:val="00C1005D"/>
    <w:rsid w:val="00C132DE"/>
    <w:rsid w:val="00C209D6"/>
    <w:rsid w:val="00C2312D"/>
    <w:rsid w:val="00C25734"/>
    <w:rsid w:val="00C329AC"/>
    <w:rsid w:val="00C329B2"/>
    <w:rsid w:val="00C35D81"/>
    <w:rsid w:val="00C36C51"/>
    <w:rsid w:val="00C55AB1"/>
    <w:rsid w:val="00C56AFB"/>
    <w:rsid w:val="00C66ECD"/>
    <w:rsid w:val="00C764F1"/>
    <w:rsid w:val="00C76DBC"/>
    <w:rsid w:val="00C80C8E"/>
    <w:rsid w:val="00C90E94"/>
    <w:rsid w:val="00C96794"/>
    <w:rsid w:val="00CA1615"/>
    <w:rsid w:val="00CA2FA9"/>
    <w:rsid w:val="00CA38B3"/>
    <w:rsid w:val="00CB290A"/>
    <w:rsid w:val="00CB53F0"/>
    <w:rsid w:val="00CC0ED0"/>
    <w:rsid w:val="00CC3653"/>
    <w:rsid w:val="00CD0AA7"/>
    <w:rsid w:val="00CD4FA6"/>
    <w:rsid w:val="00CD6019"/>
    <w:rsid w:val="00CE5A4F"/>
    <w:rsid w:val="00CF5076"/>
    <w:rsid w:val="00D05C96"/>
    <w:rsid w:val="00D12F8A"/>
    <w:rsid w:val="00D17AE7"/>
    <w:rsid w:val="00D31747"/>
    <w:rsid w:val="00D341E9"/>
    <w:rsid w:val="00D410D0"/>
    <w:rsid w:val="00D448DD"/>
    <w:rsid w:val="00D45CC2"/>
    <w:rsid w:val="00D51C18"/>
    <w:rsid w:val="00D55973"/>
    <w:rsid w:val="00D67BA4"/>
    <w:rsid w:val="00D73A39"/>
    <w:rsid w:val="00D74133"/>
    <w:rsid w:val="00D87A30"/>
    <w:rsid w:val="00DA0E2B"/>
    <w:rsid w:val="00DA1514"/>
    <w:rsid w:val="00DA1DD1"/>
    <w:rsid w:val="00DA3DE0"/>
    <w:rsid w:val="00DA4836"/>
    <w:rsid w:val="00DC31AE"/>
    <w:rsid w:val="00DC4BAB"/>
    <w:rsid w:val="00DC50B4"/>
    <w:rsid w:val="00DD1873"/>
    <w:rsid w:val="00DD283E"/>
    <w:rsid w:val="00DD28C3"/>
    <w:rsid w:val="00DD3542"/>
    <w:rsid w:val="00DE1566"/>
    <w:rsid w:val="00DE2268"/>
    <w:rsid w:val="00DF346B"/>
    <w:rsid w:val="00E02C23"/>
    <w:rsid w:val="00E0455D"/>
    <w:rsid w:val="00E06790"/>
    <w:rsid w:val="00E06AC7"/>
    <w:rsid w:val="00E075D1"/>
    <w:rsid w:val="00E12BDD"/>
    <w:rsid w:val="00E15516"/>
    <w:rsid w:val="00E21D39"/>
    <w:rsid w:val="00E24F3E"/>
    <w:rsid w:val="00E26D32"/>
    <w:rsid w:val="00E371C5"/>
    <w:rsid w:val="00E4731C"/>
    <w:rsid w:val="00E55990"/>
    <w:rsid w:val="00E56526"/>
    <w:rsid w:val="00E56D1F"/>
    <w:rsid w:val="00E71441"/>
    <w:rsid w:val="00E73B48"/>
    <w:rsid w:val="00E8556F"/>
    <w:rsid w:val="00E85A6E"/>
    <w:rsid w:val="00E90C4E"/>
    <w:rsid w:val="00E96979"/>
    <w:rsid w:val="00EA1E71"/>
    <w:rsid w:val="00EA62F9"/>
    <w:rsid w:val="00EA67D3"/>
    <w:rsid w:val="00EC55F2"/>
    <w:rsid w:val="00ED3899"/>
    <w:rsid w:val="00ED6DD8"/>
    <w:rsid w:val="00EE487C"/>
    <w:rsid w:val="00EE5990"/>
    <w:rsid w:val="00EE67EB"/>
    <w:rsid w:val="00EF0DB5"/>
    <w:rsid w:val="00EF16F5"/>
    <w:rsid w:val="00EF41CF"/>
    <w:rsid w:val="00EF470D"/>
    <w:rsid w:val="00F03548"/>
    <w:rsid w:val="00F03FBA"/>
    <w:rsid w:val="00F12501"/>
    <w:rsid w:val="00F2390D"/>
    <w:rsid w:val="00F27487"/>
    <w:rsid w:val="00F3202D"/>
    <w:rsid w:val="00F35B1A"/>
    <w:rsid w:val="00F43D9B"/>
    <w:rsid w:val="00F448E3"/>
    <w:rsid w:val="00F60B7B"/>
    <w:rsid w:val="00F64CFD"/>
    <w:rsid w:val="00F653DB"/>
    <w:rsid w:val="00F71CCD"/>
    <w:rsid w:val="00F8151B"/>
    <w:rsid w:val="00F87369"/>
    <w:rsid w:val="00F92298"/>
    <w:rsid w:val="00F9274E"/>
    <w:rsid w:val="00F93C95"/>
    <w:rsid w:val="00F94139"/>
    <w:rsid w:val="00F96E07"/>
    <w:rsid w:val="00FA0F68"/>
    <w:rsid w:val="00FA2505"/>
    <w:rsid w:val="00FA4068"/>
    <w:rsid w:val="00FD31BB"/>
    <w:rsid w:val="00FE0D69"/>
    <w:rsid w:val="00FE2119"/>
    <w:rsid w:val="00FF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0C4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c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e">
    <w:name w:val="批注文字 字符"/>
    <w:basedOn w:val="a0"/>
    <w:link w:val="ad"/>
    <w:uiPriority w:val="99"/>
    <w:semiHidden/>
    <w:rsid w:val="000E4BA6"/>
    <w:rPr>
      <w:rFonts w:ascii="Calibri" w:eastAsia="宋体" w:hAnsi="Calibri" w:cs="Times New Roman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0E4BA6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0E4BA6"/>
    <w:rPr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2">
    <w:name w:val="批注主题 字符"/>
    <w:basedOn w:val="ae"/>
    <w:link w:val="af1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3">
    <w:name w:val="Revision"/>
    <w:hidden/>
    <w:uiPriority w:val="99"/>
    <w:semiHidden/>
    <w:rsid w:val="005E5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.docx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oleObject" Target="embeddings/oleObject2.bin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D522CB-3FBF-4326-8B60-4256B8B15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6</Pages>
  <Words>995</Words>
  <Characters>5676</Characters>
  <Application>Microsoft Office Word</Application>
  <DocSecurity>0</DocSecurity>
  <Lines>47</Lines>
  <Paragraphs>13</Paragraphs>
  <ScaleCrop>false</ScaleCrop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wanghuifang24</cp:lastModifiedBy>
  <cp:revision>104</cp:revision>
  <dcterms:created xsi:type="dcterms:W3CDTF">2024-06-07T02:27:00Z</dcterms:created>
  <dcterms:modified xsi:type="dcterms:W3CDTF">2025-02-07T02:10:00Z</dcterms:modified>
</cp:coreProperties>
</file>