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5B" w:rsidRPr="00295AFC" w:rsidRDefault="008A68E5" w:rsidP="00295AFC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供应</w:t>
      </w:r>
      <w:r w:rsidR="004C2202">
        <w:rPr>
          <w:rFonts w:asciiTheme="minorEastAsia" w:eastAsiaTheme="minorEastAsia" w:hAnsiTheme="minorEastAsia" w:hint="eastAsia"/>
          <w:b/>
          <w:bCs/>
          <w:sz w:val="32"/>
          <w:szCs w:val="32"/>
        </w:rPr>
        <w:t>商</w:t>
      </w:r>
      <w:r w:rsidR="00FB435B" w:rsidRPr="00295AFC">
        <w:rPr>
          <w:rFonts w:asciiTheme="minorEastAsia" w:eastAsiaTheme="minorEastAsia" w:hAnsiTheme="minorEastAsia" w:hint="eastAsia"/>
          <w:b/>
          <w:bCs/>
          <w:sz w:val="32"/>
          <w:szCs w:val="32"/>
        </w:rPr>
        <w:t>报名表</w:t>
      </w:r>
      <w:bookmarkStart w:id="0" w:name="_GoBack"/>
      <w:bookmarkEnd w:id="0"/>
    </w:p>
    <w:p w:rsidR="00FB435B" w:rsidRPr="00312E5C" w:rsidRDefault="005C02CE" w:rsidP="00FB435B">
      <w:pPr>
        <w:rPr>
          <w:rFonts w:asciiTheme="minorEastAsia" w:eastAsiaTheme="minorEastAsia" w:hAnsiTheme="minorEastAsia"/>
          <w:b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bCs/>
          <w:sz w:val="20"/>
          <w:szCs w:val="24"/>
        </w:rPr>
        <w:t>报名</w:t>
      </w:r>
      <w:r w:rsidR="00FB435B" w:rsidRPr="003A5797">
        <w:rPr>
          <w:rFonts w:asciiTheme="minorEastAsia" w:eastAsiaTheme="minorEastAsia" w:hAnsiTheme="minorEastAsia" w:hint="eastAsia"/>
          <w:bCs/>
          <w:sz w:val="20"/>
          <w:szCs w:val="24"/>
        </w:rPr>
        <w:t>项目：</w:t>
      </w:r>
      <w:r w:rsidR="00312E5C">
        <w:rPr>
          <w:rFonts w:asciiTheme="minorEastAsia" w:eastAsiaTheme="minorEastAsia" w:hAnsiTheme="minorEastAsia" w:hint="eastAsia"/>
          <w:bCs/>
          <w:sz w:val="20"/>
          <w:szCs w:val="24"/>
          <w:u w:val="single"/>
        </w:rPr>
        <w:t xml:space="preserve"> </w:t>
      </w:r>
      <w:r w:rsidR="008A68E5">
        <w:rPr>
          <w:rFonts w:asciiTheme="minorEastAsia" w:eastAsiaTheme="minorEastAsia" w:hAnsiTheme="minorEastAsia"/>
          <w:bCs/>
          <w:sz w:val="20"/>
          <w:szCs w:val="24"/>
          <w:u w:val="single"/>
        </w:rPr>
        <w:t>2025</w:t>
      </w:r>
      <w:r w:rsidR="008A68E5">
        <w:rPr>
          <w:rFonts w:asciiTheme="minorEastAsia" w:eastAsiaTheme="minorEastAsia" w:hAnsiTheme="minorEastAsia" w:hint="eastAsia"/>
          <w:bCs/>
          <w:sz w:val="20"/>
          <w:szCs w:val="24"/>
          <w:u w:val="single"/>
        </w:rPr>
        <w:t>年上海</w:t>
      </w:r>
      <w:proofErr w:type="gramStart"/>
      <w:r w:rsidR="008A68E5">
        <w:rPr>
          <w:rFonts w:asciiTheme="minorEastAsia" w:eastAsiaTheme="minorEastAsia" w:hAnsiTheme="minorEastAsia" w:hint="eastAsia"/>
          <w:bCs/>
          <w:sz w:val="20"/>
          <w:szCs w:val="24"/>
          <w:u w:val="single"/>
        </w:rPr>
        <w:t>仓运输</w:t>
      </w:r>
      <w:proofErr w:type="gramEnd"/>
      <w:r w:rsidR="00A162C3">
        <w:rPr>
          <w:rFonts w:asciiTheme="minorEastAsia" w:eastAsiaTheme="minorEastAsia" w:hAnsiTheme="minorEastAsia" w:hint="eastAsia"/>
          <w:bCs/>
          <w:sz w:val="20"/>
          <w:szCs w:val="24"/>
          <w:u w:val="single"/>
        </w:rPr>
        <w:t>服务项目</w:t>
      </w:r>
      <w:r w:rsidR="0064087A">
        <w:rPr>
          <w:rFonts w:asciiTheme="minorEastAsia" w:eastAsiaTheme="minorEastAsia" w:hAnsiTheme="minorEastAsia"/>
          <w:bCs/>
          <w:sz w:val="20"/>
          <w:szCs w:val="24"/>
          <w:u w:val="single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977"/>
        <w:gridCol w:w="1871"/>
        <w:gridCol w:w="397"/>
        <w:gridCol w:w="2835"/>
      </w:tblGrid>
      <w:tr w:rsidR="003A5797" w:rsidRPr="003A5797" w:rsidTr="00035108">
        <w:trPr>
          <w:trHeight w:val="340"/>
        </w:trPr>
        <w:tc>
          <w:tcPr>
            <w:tcW w:w="10031" w:type="dxa"/>
            <w:gridSpan w:val="5"/>
            <w:shd w:val="clear" w:color="auto" w:fill="D9D9D9"/>
            <w:vAlign w:val="center"/>
          </w:tcPr>
          <w:p w:rsidR="00FB435B" w:rsidRPr="003A5797" w:rsidRDefault="00FB435B" w:rsidP="00476AD7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一、</w:t>
            </w:r>
            <w:r w:rsidR="008A68E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供应商</w:t>
            </w:r>
            <w:r w:rsidRPr="003A5797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信息（</w:t>
            </w:r>
            <w:r w:rsidR="00BA4296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供应商</w:t>
            </w:r>
            <w:r w:rsidRPr="003A5797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填写）</w:t>
            </w:r>
          </w:p>
        </w:tc>
      </w:tr>
      <w:tr w:rsidR="003A5797" w:rsidRPr="003A5797" w:rsidTr="001C6DF0">
        <w:trPr>
          <w:trHeight w:val="567"/>
        </w:trPr>
        <w:tc>
          <w:tcPr>
            <w:tcW w:w="1951" w:type="dxa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税务登记证号/统一社会信用代码</w:t>
            </w:r>
          </w:p>
        </w:tc>
        <w:tc>
          <w:tcPr>
            <w:tcW w:w="2977" w:type="dxa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FB435B" w:rsidRPr="003A5797" w:rsidRDefault="008A68E5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供应商</w:t>
            </w:r>
            <w:r w:rsidR="00FB435B"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名称</w:t>
            </w:r>
          </w:p>
        </w:tc>
        <w:tc>
          <w:tcPr>
            <w:tcW w:w="3232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法人代表</w:t>
            </w:r>
          </w:p>
        </w:tc>
        <w:tc>
          <w:tcPr>
            <w:tcW w:w="2977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企业性质</w:t>
            </w:r>
          </w:p>
        </w:tc>
        <w:tc>
          <w:tcPr>
            <w:tcW w:w="3232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实绩执业开始时间</w:t>
            </w:r>
          </w:p>
        </w:tc>
        <w:tc>
          <w:tcPr>
            <w:tcW w:w="2977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注册资本</w:t>
            </w:r>
          </w:p>
        </w:tc>
        <w:tc>
          <w:tcPr>
            <w:tcW w:w="3232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D435F7" w:rsidRPr="003A5797" w:rsidTr="00DD1B73">
        <w:trPr>
          <w:trHeight w:val="703"/>
        </w:trPr>
        <w:tc>
          <w:tcPr>
            <w:tcW w:w="1951" w:type="dxa"/>
            <w:vAlign w:val="center"/>
          </w:tcPr>
          <w:p w:rsidR="00D435F7" w:rsidRPr="00E86933" w:rsidRDefault="00D435F7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营业范围</w:t>
            </w:r>
          </w:p>
        </w:tc>
        <w:tc>
          <w:tcPr>
            <w:tcW w:w="2977" w:type="dxa"/>
            <w:vAlign w:val="center"/>
          </w:tcPr>
          <w:p w:rsidR="00D435F7" w:rsidRPr="00E86933" w:rsidRDefault="00D435F7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435F7" w:rsidRPr="00E86933" w:rsidRDefault="00D435F7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同行业合作客户</w:t>
            </w:r>
          </w:p>
        </w:tc>
        <w:tc>
          <w:tcPr>
            <w:tcW w:w="3232" w:type="dxa"/>
            <w:gridSpan w:val="2"/>
            <w:vAlign w:val="center"/>
          </w:tcPr>
          <w:p w:rsidR="00D435F7" w:rsidRPr="003A5797" w:rsidRDefault="00D435F7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083543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注册地址</w:t>
            </w:r>
          </w:p>
        </w:tc>
        <w:tc>
          <w:tcPr>
            <w:tcW w:w="8080" w:type="dxa"/>
            <w:gridSpan w:val="4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083543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通讯地址</w:t>
            </w:r>
          </w:p>
        </w:tc>
        <w:tc>
          <w:tcPr>
            <w:tcW w:w="8080" w:type="dxa"/>
            <w:gridSpan w:val="4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083543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0014FA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办公地址</w:t>
            </w:r>
          </w:p>
        </w:tc>
        <w:tc>
          <w:tcPr>
            <w:tcW w:w="8080" w:type="dxa"/>
            <w:gridSpan w:val="4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035108">
        <w:trPr>
          <w:trHeight w:val="340"/>
        </w:trPr>
        <w:tc>
          <w:tcPr>
            <w:tcW w:w="10031" w:type="dxa"/>
            <w:gridSpan w:val="5"/>
            <w:shd w:val="clear" w:color="auto" w:fill="D9D9D9"/>
            <w:vAlign w:val="center"/>
          </w:tcPr>
          <w:p w:rsidR="00FB435B" w:rsidRPr="00E86933" w:rsidRDefault="00FB435B" w:rsidP="00476AD7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二、联络方式（</w:t>
            </w:r>
            <w:r w:rsidR="00BA4296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供应商</w:t>
            </w:r>
            <w:r w:rsidRPr="00E8693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填写）</w:t>
            </w: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联络人</w:t>
            </w:r>
          </w:p>
        </w:tc>
        <w:tc>
          <w:tcPr>
            <w:tcW w:w="2977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手机</w:t>
            </w:r>
          </w:p>
        </w:tc>
        <w:tc>
          <w:tcPr>
            <w:tcW w:w="3232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公司电话</w:t>
            </w:r>
          </w:p>
        </w:tc>
        <w:tc>
          <w:tcPr>
            <w:tcW w:w="2977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公司传真</w:t>
            </w:r>
          </w:p>
        </w:tc>
        <w:tc>
          <w:tcPr>
            <w:tcW w:w="3232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tcBorders>
              <w:bottom w:val="single" w:sz="4" w:space="0" w:color="000000"/>
            </w:tcBorders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联络邮箱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000000"/>
            </w:tcBorders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公司网址</w:t>
            </w:r>
          </w:p>
        </w:tc>
        <w:tc>
          <w:tcPr>
            <w:tcW w:w="3232" w:type="dxa"/>
            <w:gridSpan w:val="2"/>
            <w:tcBorders>
              <w:bottom w:val="single" w:sz="4" w:space="0" w:color="000000"/>
            </w:tcBorders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035108">
        <w:trPr>
          <w:trHeight w:val="340"/>
        </w:trPr>
        <w:tc>
          <w:tcPr>
            <w:tcW w:w="10031" w:type="dxa"/>
            <w:gridSpan w:val="5"/>
            <w:shd w:val="clear" w:color="auto" w:fill="D9D9D9"/>
            <w:vAlign w:val="center"/>
          </w:tcPr>
          <w:p w:rsidR="00FB435B" w:rsidRPr="00E86933" w:rsidRDefault="00FB435B" w:rsidP="00476AD7">
            <w:pPr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三、审核情况</w:t>
            </w:r>
          </w:p>
        </w:tc>
      </w:tr>
      <w:tr w:rsidR="003A5797" w:rsidRPr="003A5797" w:rsidTr="001C6DF0">
        <w:trPr>
          <w:trHeight w:val="340"/>
        </w:trPr>
        <w:tc>
          <w:tcPr>
            <w:tcW w:w="4928" w:type="dxa"/>
            <w:gridSpan w:val="2"/>
            <w:vAlign w:val="center"/>
          </w:tcPr>
          <w:p w:rsidR="00FB435B" w:rsidRPr="00E86933" w:rsidRDefault="00FB435B" w:rsidP="00476AD7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报名资料清单（</w:t>
            </w:r>
            <w:r w:rsidR="008A68E5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供应商</w:t>
            </w: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填写）</w:t>
            </w:r>
          </w:p>
        </w:tc>
        <w:tc>
          <w:tcPr>
            <w:tcW w:w="5103" w:type="dxa"/>
            <w:gridSpan w:val="3"/>
            <w:vAlign w:val="center"/>
          </w:tcPr>
          <w:p w:rsidR="00FB435B" w:rsidRPr="003A5797" w:rsidRDefault="00FB435B" w:rsidP="00476AD7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审核结果（</w:t>
            </w:r>
            <w:proofErr w:type="gramStart"/>
            <w:r w:rsidR="008E516E"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呷哺</w:t>
            </w: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公司</w:t>
            </w:r>
            <w:proofErr w:type="gramEnd"/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填写）</w:t>
            </w: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营业执照</w:t>
            </w:r>
          </w:p>
        </w:tc>
        <w:tc>
          <w:tcPr>
            <w:tcW w:w="2977" w:type="dxa"/>
            <w:vAlign w:val="center"/>
          </w:tcPr>
          <w:p w:rsidR="00FB435B" w:rsidRPr="00E86933" w:rsidRDefault="00FB435B" w:rsidP="00476AD7">
            <w:pPr>
              <w:jc w:val="righ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268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报名资料是否齐全</w:t>
            </w:r>
          </w:p>
        </w:tc>
        <w:tc>
          <w:tcPr>
            <w:tcW w:w="2835" w:type="dxa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3A579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FB435B" w:rsidRPr="00E86933" w:rsidRDefault="000014FA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开户许可证</w:t>
            </w:r>
          </w:p>
        </w:tc>
        <w:tc>
          <w:tcPr>
            <w:tcW w:w="2977" w:type="dxa"/>
            <w:vAlign w:val="center"/>
          </w:tcPr>
          <w:p w:rsidR="00FB435B" w:rsidRPr="00E86933" w:rsidRDefault="00FB435B" w:rsidP="00476AD7">
            <w:pPr>
              <w:jc w:val="right"/>
              <w:rPr>
                <w:rFonts w:asciiTheme="minorEastAsia" w:eastAsiaTheme="minorEastAsia" w:hAnsiTheme="minorEastAsia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268" w:type="dxa"/>
            <w:gridSpan w:val="2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营业范围是否符合</w:t>
            </w:r>
          </w:p>
        </w:tc>
        <w:tc>
          <w:tcPr>
            <w:tcW w:w="2835" w:type="dxa"/>
            <w:vAlign w:val="center"/>
          </w:tcPr>
          <w:p w:rsidR="00FB435B" w:rsidRPr="003A5797" w:rsidRDefault="00FB435B" w:rsidP="00476AD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D435F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D435F7" w:rsidRPr="00E86933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道路经营许可证</w:t>
            </w:r>
          </w:p>
        </w:tc>
        <w:tc>
          <w:tcPr>
            <w:tcW w:w="2977" w:type="dxa"/>
            <w:vAlign w:val="center"/>
          </w:tcPr>
          <w:p w:rsidR="00D435F7" w:rsidRPr="00E86933" w:rsidRDefault="00D435F7" w:rsidP="00D435F7">
            <w:pPr>
              <w:jc w:val="right"/>
              <w:rPr>
                <w:rFonts w:asciiTheme="minorEastAsia" w:eastAsiaTheme="minorEastAsia" w:hAnsiTheme="minorEastAsia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268" w:type="dxa"/>
            <w:gridSpan w:val="2"/>
            <w:vAlign w:val="center"/>
          </w:tcPr>
          <w:p w:rsidR="00D435F7" w:rsidRPr="003A5797" w:rsidRDefault="00D435F7" w:rsidP="00224DD4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注册资金是否符合</w:t>
            </w:r>
          </w:p>
        </w:tc>
        <w:tc>
          <w:tcPr>
            <w:tcW w:w="2835" w:type="dxa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D435F7" w:rsidRPr="003A5797" w:rsidTr="001C6DF0">
        <w:trPr>
          <w:trHeight w:val="474"/>
        </w:trPr>
        <w:tc>
          <w:tcPr>
            <w:tcW w:w="1951" w:type="dxa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授权证明及承诺书</w:t>
            </w:r>
          </w:p>
        </w:tc>
        <w:tc>
          <w:tcPr>
            <w:tcW w:w="2977" w:type="dxa"/>
            <w:vAlign w:val="center"/>
          </w:tcPr>
          <w:p w:rsidR="00D435F7" w:rsidRPr="00E86933" w:rsidRDefault="00D435F7" w:rsidP="00D435F7">
            <w:pPr>
              <w:jc w:val="righ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2268" w:type="dxa"/>
            <w:gridSpan w:val="2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资质要求是否符合</w:t>
            </w:r>
          </w:p>
        </w:tc>
        <w:tc>
          <w:tcPr>
            <w:tcW w:w="2835" w:type="dxa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D435F7" w:rsidRPr="003A5797" w:rsidTr="001C6DF0">
        <w:trPr>
          <w:trHeight w:val="474"/>
        </w:trPr>
        <w:tc>
          <w:tcPr>
            <w:tcW w:w="1951" w:type="dxa"/>
            <w:vAlign w:val="center"/>
          </w:tcPr>
          <w:p w:rsidR="00D435F7" w:rsidRPr="00E86933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近</w:t>
            </w:r>
            <w:proofErr w:type="gramStart"/>
            <w:r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年财报</w:t>
            </w:r>
            <w:proofErr w:type="gramEnd"/>
          </w:p>
        </w:tc>
        <w:tc>
          <w:tcPr>
            <w:tcW w:w="2977" w:type="dxa"/>
            <w:vAlign w:val="center"/>
          </w:tcPr>
          <w:p w:rsidR="00D435F7" w:rsidRPr="00E86933" w:rsidRDefault="00D435F7" w:rsidP="00D435F7">
            <w:pPr>
              <w:jc w:val="right"/>
              <w:rPr>
                <w:rFonts w:asciiTheme="minorEastAsia" w:eastAsiaTheme="minorEastAsia" w:hAnsiTheme="minorEastAsia"/>
              </w:rPr>
            </w:pPr>
            <w:r w:rsidRPr="00E86933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5103" w:type="dxa"/>
            <w:gridSpan w:val="3"/>
            <w:vAlign w:val="center"/>
          </w:tcPr>
          <w:p w:rsidR="00D435F7" w:rsidRPr="003A5797" w:rsidRDefault="00D435F7" w:rsidP="00D435F7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合格    </w:t>
            </w:r>
            <w:r w:rsidRPr="003A5797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□</w:t>
            </w: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           不合格    </w:t>
            </w:r>
            <w:r w:rsidRPr="003A5797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□</w:t>
            </w:r>
          </w:p>
        </w:tc>
      </w:tr>
      <w:tr w:rsidR="00D435F7" w:rsidRPr="003A5797" w:rsidTr="001C6DF0">
        <w:trPr>
          <w:trHeight w:val="340"/>
        </w:trPr>
        <w:tc>
          <w:tcPr>
            <w:tcW w:w="1951" w:type="dxa"/>
            <w:vAlign w:val="center"/>
          </w:tcPr>
          <w:p w:rsidR="00D435F7" w:rsidRPr="0064087A" w:rsidRDefault="00D435F7" w:rsidP="00BA4296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64087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合作</w:t>
            </w:r>
            <w:r w:rsidRPr="0064087A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中餐饮企业服务合同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及</w:t>
            </w:r>
            <w:r w:rsidRPr="000F476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业绩证明</w:t>
            </w:r>
          </w:p>
        </w:tc>
        <w:tc>
          <w:tcPr>
            <w:tcW w:w="2977" w:type="dxa"/>
            <w:vAlign w:val="center"/>
          </w:tcPr>
          <w:p w:rsidR="00D435F7" w:rsidRPr="0064087A" w:rsidRDefault="00D435F7" w:rsidP="00D435F7">
            <w:pPr>
              <w:jc w:val="righ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64087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份</w:t>
            </w:r>
          </w:p>
        </w:tc>
        <w:tc>
          <w:tcPr>
            <w:tcW w:w="5103" w:type="dxa"/>
            <w:gridSpan w:val="3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审核人员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：</w:t>
            </w:r>
          </w:p>
        </w:tc>
      </w:tr>
      <w:tr w:rsidR="00D435F7" w:rsidRPr="003A5797" w:rsidTr="001C6DF0">
        <w:trPr>
          <w:trHeight w:val="340"/>
        </w:trPr>
        <w:tc>
          <w:tcPr>
            <w:tcW w:w="4928" w:type="dxa"/>
            <w:gridSpan w:val="2"/>
            <w:vAlign w:val="center"/>
          </w:tcPr>
          <w:p w:rsidR="00D435F7" w:rsidRPr="003A5797" w:rsidRDefault="008A68E5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供应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商</w:t>
            </w:r>
            <w:r w:rsidR="00D435F7"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核章</w:t>
            </w:r>
            <w:proofErr w:type="gramEnd"/>
            <w:r w:rsidR="00D435F7" w:rsidRPr="003A5797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不合格说明（</w:t>
            </w:r>
            <w:proofErr w:type="gramStart"/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呷哺公司</w:t>
            </w:r>
            <w:proofErr w:type="gramEnd"/>
            <w:r w:rsidRPr="003A5797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填写）</w:t>
            </w:r>
          </w:p>
        </w:tc>
      </w:tr>
      <w:tr w:rsidR="00D435F7" w:rsidRPr="003A5797" w:rsidTr="001C6DF0">
        <w:trPr>
          <w:trHeight w:val="1731"/>
        </w:trPr>
        <w:tc>
          <w:tcPr>
            <w:tcW w:w="4928" w:type="dxa"/>
            <w:gridSpan w:val="2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（公章）</w:t>
            </w:r>
          </w:p>
        </w:tc>
        <w:tc>
          <w:tcPr>
            <w:tcW w:w="5103" w:type="dxa"/>
            <w:gridSpan w:val="3"/>
            <w:vAlign w:val="center"/>
          </w:tcPr>
          <w:p w:rsidR="00D435F7" w:rsidRPr="003A5797" w:rsidRDefault="00D435F7" w:rsidP="00D435F7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</w:tbl>
    <w:p w:rsidR="00DB2F89" w:rsidRPr="003A5797" w:rsidRDefault="00DB2F89">
      <w:pPr>
        <w:rPr>
          <w:rFonts w:asciiTheme="minorEastAsia" w:eastAsiaTheme="minorEastAsia" w:hAnsiTheme="minorEastAsia"/>
        </w:rPr>
      </w:pPr>
    </w:p>
    <w:sectPr w:rsidR="00DB2F89" w:rsidRPr="003A5797" w:rsidSect="00295AFC">
      <w:headerReference w:type="even" r:id="rId6"/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B9" w:rsidRDefault="001817B9" w:rsidP="00FB435B">
      <w:r>
        <w:separator/>
      </w:r>
    </w:p>
  </w:endnote>
  <w:endnote w:type="continuationSeparator" w:id="0">
    <w:p w:rsidR="001817B9" w:rsidRDefault="001817B9" w:rsidP="00FB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B9" w:rsidRDefault="001817B9" w:rsidP="00FB435B">
      <w:r>
        <w:separator/>
      </w:r>
    </w:p>
  </w:footnote>
  <w:footnote w:type="continuationSeparator" w:id="0">
    <w:p w:rsidR="001817B9" w:rsidRDefault="001817B9" w:rsidP="00FB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AFC" w:rsidRPr="002C018E" w:rsidRDefault="00295AFC" w:rsidP="00295AFC">
    <w:pPr>
      <w:pStyle w:val="a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-55377</wp:posOffset>
          </wp:positionH>
          <wp:positionV relativeFrom="paragraph">
            <wp:posOffset>-72552</wp:posOffset>
          </wp:positionV>
          <wp:extent cx="1012308" cy="265814"/>
          <wp:effectExtent l="19050" t="0" r="0" b="0"/>
          <wp:wrapNone/>
          <wp:docPr id="2" name="图片 1" descr="C:\Users\lijing\AppData\Local\Temp\WeChat Files\3494344656450595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C:\Users\lijing\AppData\Local\Temp\WeChat Files\34943446564505951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308" cy="265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proofErr w:type="gramStart"/>
    <w:r w:rsidRPr="00CD1366">
      <w:rPr>
        <w:rFonts w:hint="eastAsia"/>
        <w:sz w:val="21"/>
        <w:szCs w:val="21"/>
      </w:rPr>
      <w:t>呷哺呷哺</w:t>
    </w:r>
    <w:proofErr w:type="gramEnd"/>
    <w:r w:rsidRPr="00CD1366">
      <w:rPr>
        <w:rFonts w:hint="eastAsia"/>
        <w:sz w:val="21"/>
        <w:szCs w:val="21"/>
      </w:rPr>
      <w:t>餐饮管理有限公司</w:t>
    </w: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-55377</wp:posOffset>
          </wp:positionH>
          <wp:positionV relativeFrom="paragraph">
            <wp:posOffset>-72552</wp:posOffset>
          </wp:positionV>
          <wp:extent cx="1012308" cy="265814"/>
          <wp:effectExtent l="19050" t="0" r="0" b="0"/>
          <wp:wrapNone/>
          <wp:docPr id="3" name="图片 1" descr="C:\Users\lijing\AppData\Local\Temp\WeChat Files\3494344656450595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C:\Users\lijing\AppData\Local\Temp\WeChat Files\34943446564505951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308" cy="265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proofErr w:type="gramStart"/>
    <w:r w:rsidRPr="00CD1366">
      <w:rPr>
        <w:rFonts w:hint="eastAsia"/>
        <w:sz w:val="21"/>
        <w:szCs w:val="21"/>
      </w:rPr>
      <w:t>呷哺呷哺</w:t>
    </w:r>
    <w:proofErr w:type="gramEnd"/>
    <w:r w:rsidRPr="00CD1366">
      <w:rPr>
        <w:rFonts w:hint="eastAsia"/>
        <w:sz w:val="21"/>
        <w:szCs w:val="21"/>
      </w:rPr>
      <w:t>餐饮管理有限公司</w:t>
    </w:r>
  </w:p>
  <w:p w:rsidR="00295AFC" w:rsidRPr="00295AFC" w:rsidRDefault="00295AFC" w:rsidP="00295AFC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AFC" w:rsidRPr="002C018E" w:rsidRDefault="00E86933" w:rsidP="00295AFC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517E26" wp14:editId="6E613EAF">
          <wp:simplePos x="0" y="0"/>
          <wp:positionH relativeFrom="column">
            <wp:posOffset>-466725</wp:posOffset>
          </wp:positionH>
          <wp:positionV relativeFrom="paragraph">
            <wp:posOffset>-57150</wp:posOffset>
          </wp:positionV>
          <wp:extent cx="1323975" cy="230281"/>
          <wp:effectExtent l="0" t="0" r="0" b="0"/>
          <wp:wrapNone/>
          <wp:docPr id="6" name="图片 6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新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633" b="41849"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30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AFC">
      <w:tab/>
    </w:r>
    <w:r w:rsidR="00295AFC">
      <w:tab/>
    </w:r>
    <w:proofErr w:type="gramStart"/>
    <w:r w:rsidR="00295AFC" w:rsidRPr="00CD1366">
      <w:rPr>
        <w:rFonts w:hint="eastAsia"/>
        <w:sz w:val="21"/>
        <w:szCs w:val="21"/>
      </w:rPr>
      <w:t>呷哺呷哺</w:t>
    </w:r>
    <w:r w:rsidR="00607F14">
      <w:rPr>
        <w:rFonts w:hint="eastAsia"/>
        <w:sz w:val="21"/>
        <w:szCs w:val="21"/>
      </w:rPr>
      <w:t>投资</w:t>
    </w:r>
    <w:proofErr w:type="gramEnd"/>
    <w:r w:rsidR="008A68E5">
      <w:rPr>
        <w:rFonts w:hint="eastAsia"/>
        <w:sz w:val="21"/>
        <w:szCs w:val="21"/>
      </w:rPr>
      <w:t>集团</w:t>
    </w:r>
    <w:r w:rsidR="00295AFC" w:rsidRPr="00CD1366">
      <w:rPr>
        <w:rFonts w:hint="eastAsia"/>
        <w:sz w:val="21"/>
        <w:szCs w:val="21"/>
      </w:rPr>
      <w:t>有限公司</w:t>
    </w:r>
  </w:p>
  <w:p w:rsidR="00FB435B" w:rsidRPr="00FB435B" w:rsidRDefault="00FB435B" w:rsidP="00061D19">
    <w:pPr>
      <w:spacing w:line="26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E67"/>
    <w:rsid w:val="000014FA"/>
    <w:rsid w:val="00010F62"/>
    <w:rsid w:val="00035108"/>
    <w:rsid w:val="00061D19"/>
    <w:rsid w:val="00083543"/>
    <w:rsid w:val="000B1CA6"/>
    <w:rsid w:val="000D05E7"/>
    <w:rsid w:val="000E6096"/>
    <w:rsid w:val="000F4768"/>
    <w:rsid w:val="001648AD"/>
    <w:rsid w:val="001817B9"/>
    <w:rsid w:val="0018439F"/>
    <w:rsid w:val="00190B80"/>
    <w:rsid w:val="001C23F6"/>
    <w:rsid w:val="001C6DF0"/>
    <w:rsid w:val="00224DD4"/>
    <w:rsid w:val="0024630B"/>
    <w:rsid w:val="00295AFC"/>
    <w:rsid w:val="002C6B7B"/>
    <w:rsid w:val="002E6241"/>
    <w:rsid w:val="00312E5C"/>
    <w:rsid w:val="00365353"/>
    <w:rsid w:val="0039523D"/>
    <w:rsid w:val="003A5797"/>
    <w:rsid w:val="004C2202"/>
    <w:rsid w:val="004D23A2"/>
    <w:rsid w:val="005351A1"/>
    <w:rsid w:val="005C02CE"/>
    <w:rsid w:val="00607F14"/>
    <w:rsid w:val="00636B39"/>
    <w:rsid w:val="0064087A"/>
    <w:rsid w:val="00657451"/>
    <w:rsid w:val="00685C40"/>
    <w:rsid w:val="00692FFD"/>
    <w:rsid w:val="006B31B4"/>
    <w:rsid w:val="006D71DC"/>
    <w:rsid w:val="00733A37"/>
    <w:rsid w:val="007660F8"/>
    <w:rsid w:val="00775FF1"/>
    <w:rsid w:val="007F7510"/>
    <w:rsid w:val="00800613"/>
    <w:rsid w:val="0089220C"/>
    <w:rsid w:val="008A68E5"/>
    <w:rsid w:val="008E516E"/>
    <w:rsid w:val="00960074"/>
    <w:rsid w:val="009B333B"/>
    <w:rsid w:val="00A162C3"/>
    <w:rsid w:val="00AB7538"/>
    <w:rsid w:val="00B05004"/>
    <w:rsid w:val="00B640B0"/>
    <w:rsid w:val="00B8562A"/>
    <w:rsid w:val="00BA4296"/>
    <w:rsid w:val="00BA454F"/>
    <w:rsid w:val="00BA7E67"/>
    <w:rsid w:val="00C23747"/>
    <w:rsid w:val="00CB5139"/>
    <w:rsid w:val="00D1045E"/>
    <w:rsid w:val="00D435F7"/>
    <w:rsid w:val="00DB2F89"/>
    <w:rsid w:val="00E044E2"/>
    <w:rsid w:val="00E10C6C"/>
    <w:rsid w:val="00E86933"/>
    <w:rsid w:val="00EE015B"/>
    <w:rsid w:val="00EF4401"/>
    <w:rsid w:val="00F94E8A"/>
    <w:rsid w:val="00FB4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2BFAC"/>
  <w15:docId w15:val="{15EE0C03-5515-47FA-98BF-397E7340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5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43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4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435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95AF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95A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李敬</dc:creator>
  <cp:keywords/>
  <dc:description/>
  <cp:lastModifiedBy>王庆红</cp:lastModifiedBy>
  <cp:revision>34</cp:revision>
  <dcterms:created xsi:type="dcterms:W3CDTF">2018-05-16T02:12:00Z</dcterms:created>
  <dcterms:modified xsi:type="dcterms:W3CDTF">2025-03-24T07:52:00Z</dcterms:modified>
</cp:coreProperties>
</file>