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产品质量及服务承诺书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（发询单位）：</w:t>
      </w:r>
    </w:p>
    <w:p>
      <w:pPr>
        <w:keepNext w:val="0"/>
        <w:keepLines w:val="0"/>
        <w:widowControl/>
        <w:suppressLineNumbers w:val="0"/>
        <w:ind w:firstLine="564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我公司自愿参与贵公司组织的询比价项目，询单号为，为保障产品及服务质量，我公司郑重做出如下承诺：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1、我公司保证全部所供产品为全新的、符合国家质量标准的、符合贵公司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技术要求及报价文件承诺的产品。我公司承诺在产品正常使用寿命内，因产品质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量问题导致的财产损失、人身伤害等责任全部由我公司承担。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2、我公司保证建立并完善质量管理体系，以保证产品质量的稳定性和可靠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性，按照“零缺陷”的目标严格规范生产。我公司保证全部产品100%保质保量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按时到货，并按贵公司要求提供产品合格证、使用说明书、检验报告等完整资料。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3、我公司保证严格按照贵公司要求的供货时间供货，除不可抗力或贵公司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书面同意外，任何迟延供货的法律后果，均由我公司承担责任。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4、我公司保证在采购过程中坚守道德红线，不以非法目的向贵公司员工及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其亲友进行贿赂，如有违反不论金额大小，我公司员工的行为即视为我公司的行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为，贵公司有权解除合同并主张损害赔偿。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5、我公司保证按照贵公司要求提供售后服务。在产品质保期内提供24小时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免费服务，并无条件提供技术支持。质保期内出现质量问题的，质保期自质量问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题解决后重新计算。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6、对于我公司的违规违约行为，贵公司有权依照合同及相关文件对我公司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进行惩罚、有权从应付货款或其他合同应付款中直接扣除违约金、有权解除合同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等。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7、本承诺书加盖公章后有效，经欧贝采购平台上传后，作为本次询价的组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成部分。我公司认可扫描件内容与原件内容无异。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520" w:firstLineChars="2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（供应商名称）（盖章）</w:t>
      </w:r>
    </w:p>
    <w:p>
      <w:pPr>
        <w:keepNext w:val="0"/>
        <w:keepLines w:val="0"/>
        <w:widowControl/>
        <w:suppressLineNumbers w:val="0"/>
        <w:ind w:firstLine="6480" w:firstLineChars="27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2Y0MWY3Nzk4YTdiNTc3NTQ4ZDdlYjgxY2JlOGMifQ=="/>
  </w:docVars>
  <w:rsids>
    <w:rsidRoot w:val="7FFF1993"/>
    <w:rsid w:val="7F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2023-12-28T08:50:00Z</dcterms:created>
  <dc:creator>杨卯卯</dc:creator>
  <cp:lastModifiedBy>杨卯卯</cp:lastModifiedBy>
  <dcterms:modified xsi:type="dcterms:W3CDTF">2023-12-28T08:56:41Z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FA27E54268164300BDA1F9E8A55BF474_11</vt:lpwstr>
  </property>
</Properties>
</file>